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</w:p>
    <w:p w:rsidR="00552D1E" w:rsidRPr="008865CC" w:rsidRDefault="00552D1E" w:rsidP="00AC51FA">
      <w:pPr>
        <w:tabs>
          <w:tab w:val="left" w:pos="938"/>
          <w:tab w:val="center" w:pos="4731"/>
        </w:tabs>
        <w:ind w:right="-108"/>
        <w:jc w:val="center"/>
        <w:rPr>
          <w:b/>
          <w:i/>
          <w:sz w:val="28"/>
          <w:szCs w:val="28"/>
        </w:rPr>
      </w:pPr>
    </w:p>
    <w:p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:rsidR="00AC51FA" w:rsidRPr="00775324" w:rsidRDefault="00DB132B" w:rsidP="001138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30.09</w:t>
      </w:r>
      <w:r w:rsidR="00685CAF">
        <w:rPr>
          <w:sz w:val="28"/>
          <w:szCs w:val="28"/>
        </w:rPr>
        <w:t>.</w:t>
      </w:r>
      <w:r w:rsidR="008A257B">
        <w:rPr>
          <w:sz w:val="28"/>
          <w:szCs w:val="28"/>
        </w:rPr>
        <w:t>2024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34371D">
        <w:rPr>
          <w:sz w:val="28"/>
          <w:szCs w:val="28"/>
        </w:rPr>
        <w:t xml:space="preserve">         </w:t>
      </w:r>
      <w:r w:rsidR="00FE5001" w:rsidRPr="00775324">
        <w:rPr>
          <w:sz w:val="28"/>
          <w:szCs w:val="28"/>
        </w:rPr>
        <w:t xml:space="preserve">№ </w:t>
      </w:r>
      <w:r w:rsidR="0034371D">
        <w:rPr>
          <w:sz w:val="28"/>
          <w:szCs w:val="28"/>
        </w:rPr>
        <w:t>91-П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775324">
        <w:rPr>
          <w:sz w:val="28"/>
          <w:szCs w:val="28"/>
        </w:rPr>
        <w:t>пгт</w:t>
      </w:r>
      <w:proofErr w:type="spellEnd"/>
      <w:r w:rsidR="0034371D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Нагорск</w:t>
      </w:r>
    </w:p>
    <w:p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5001" w:rsidRPr="00775324" w:rsidRDefault="00FE5001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 xml:space="preserve">О внесении изменений в муниципальную программу «Создание безопасных и благоприятных условий жизнедеятельности в </w:t>
      </w:r>
      <w:proofErr w:type="spellStart"/>
      <w:r w:rsidRPr="00775324">
        <w:rPr>
          <w:b/>
          <w:sz w:val="28"/>
          <w:szCs w:val="28"/>
        </w:rPr>
        <w:t>Чеглаковском</w:t>
      </w:r>
      <w:proofErr w:type="spellEnd"/>
      <w:r w:rsidRPr="00775324">
        <w:rPr>
          <w:b/>
          <w:sz w:val="28"/>
          <w:szCs w:val="28"/>
        </w:rPr>
        <w:t xml:space="preserve"> сель</w:t>
      </w:r>
      <w:r w:rsidR="004D76ED" w:rsidRPr="00775324">
        <w:rPr>
          <w:b/>
          <w:sz w:val="28"/>
          <w:szCs w:val="28"/>
        </w:rPr>
        <w:t>ском поселении</w:t>
      </w:r>
      <w:r w:rsidR="001D0B4B" w:rsidRPr="00775324">
        <w:rPr>
          <w:b/>
          <w:sz w:val="28"/>
          <w:szCs w:val="28"/>
        </w:rPr>
        <w:t>»</w:t>
      </w:r>
    </w:p>
    <w:p w:rsidR="00F75506" w:rsidRPr="00775324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:rsidR="00D07096" w:rsidRPr="00775324" w:rsidRDefault="00D07096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775324">
        <w:rPr>
          <w:rFonts w:eastAsia="A"/>
          <w:b w:val="0"/>
          <w:sz w:val="28"/>
          <w:szCs w:val="28"/>
        </w:rPr>
        <w:t>В соответствии с п.28 ч.1 ст.14 Федерального закона от 06.10.2003 №</w:t>
      </w:r>
      <w:r w:rsidR="00FE5001" w:rsidRPr="00775324">
        <w:rPr>
          <w:rFonts w:eastAsia="A"/>
          <w:b w:val="0"/>
          <w:sz w:val="28"/>
          <w:szCs w:val="28"/>
        </w:rPr>
        <w:t> </w:t>
      </w:r>
      <w:r w:rsidRPr="00775324">
        <w:rPr>
          <w:rFonts w:eastAsia="A"/>
          <w:b w:val="0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r w:rsidRPr="00E5190D">
        <w:rPr>
          <w:rFonts w:eastAsia="A"/>
          <w:b w:val="0"/>
          <w:sz w:val="28"/>
          <w:szCs w:val="28"/>
        </w:rPr>
        <w:t>Чеглаковского сельского поселения</w:t>
      </w:r>
      <w:r w:rsidR="00B66AA5" w:rsidRPr="00E5190D">
        <w:rPr>
          <w:rFonts w:eastAsia="A"/>
          <w:b w:val="0"/>
          <w:sz w:val="28"/>
          <w:szCs w:val="28"/>
        </w:rPr>
        <w:t xml:space="preserve"> и решением </w:t>
      </w:r>
      <w:proofErr w:type="spellStart"/>
      <w:r w:rsidR="00B66AA5" w:rsidRPr="00E5190D">
        <w:rPr>
          <w:rFonts w:eastAsia="A"/>
          <w:b w:val="0"/>
          <w:sz w:val="28"/>
          <w:szCs w:val="28"/>
        </w:rPr>
        <w:t>Чеглаковской</w:t>
      </w:r>
      <w:proofErr w:type="spellEnd"/>
      <w:r w:rsidR="00B66AA5" w:rsidRPr="00E5190D">
        <w:rPr>
          <w:rFonts w:eastAsia="A"/>
          <w:b w:val="0"/>
          <w:sz w:val="28"/>
          <w:szCs w:val="28"/>
        </w:rPr>
        <w:t xml:space="preserve"> сел</w:t>
      </w:r>
      <w:r w:rsidR="00AC51FA" w:rsidRPr="00E5190D">
        <w:rPr>
          <w:rFonts w:eastAsia="A"/>
          <w:b w:val="0"/>
          <w:sz w:val="28"/>
          <w:szCs w:val="28"/>
        </w:rPr>
        <w:t xml:space="preserve">ьской Думы от </w:t>
      </w:r>
      <w:r w:rsidR="00D10FA2" w:rsidRPr="00E5190D">
        <w:rPr>
          <w:rFonts w:eastAsia="A"/>
          <w:b w:val="0"/>
          <w:sz w:val="28"/>
          <w:szCs w:val="28"/>
        </w:rPr>
        <w:t xml:space="preserve">15.12.2023 </w:t>
      </w:r>
      <w:r w:rsidR="00E5190D" w:rsidRPr="00E5190D">
        <w:rPr>
          <w:rFonts w:eastAsia="A"/>
          <w:b w:val="0"/>
          <w:sz w:val="28"/>
          <w:szCs w:val="28"/>
        </w:rPr>
        <w:t>№ 15</w:t>
      </w:r>
      <w:r w:rsidR="00D10FA2" w:rsidRPr="00E5190D">
        <w:rPr>
          <w:rFonts w:eastAsia="A"/>
          <w:b w:val="0"/>
          <w:sz w:val="28"/>
          <w:szCs w:val="28"/>
        </w:rPr>
        <w:t>/1 «</w:t>
      </w:r>
      <w:r w:rsidR="00D10FA2" w:rsidRPr="00E5190D">
        <w:rPr>
          <w:b w:val="0"/>
          <w:spacing w:val="-1"/>
          <w:sz w:val="28"/>
          <w:szCs w:val="28"/>
        </w:rPr>
        <w:t xml:space="preserve">О внесении изменений и дополнений в решение </w:t>
      </w:r>
      <w:proofErr w:type="spellStart"/>
      <w:r w:rsidR="00D10FA2" w:rsidRPr="00E5190D">
        <w:rPr>
          <w:b w:val="0"/>
          <w:spacing w:val="-1"/>
          <w:sz w:val="28"/>
          <w:szCs w:val="28"/>
        </w:rPr>
        <w:t>Чеглаковской</w:t>
      </w:r>
      <w:proofErr w:type="spellEnd"/>
      <w:r w:rsidR="00D10FA2" w:rsidRPr="00E5190D">
        <w:rPr>
          <w:b w:val="0"/>
          <w:spacing w:val="-1"/>
          <w:sz w:val="28"/>
          <w:szCs w:val="28"/>
        </w:rPr>
        <w:t xml:space="preserve"> сельской Думы» от 15.12.2022 №</w:t>
      </w:r>
      <w:r w:rsidR="00E5190D" w:rsidRPr="00E5190D">
        <w:rPr>
          <w:b w:val="0"/>
          <w:spacing w:val="-1"/>
          <w:sz w:val="28"/>
          <w:szCs w:val="28"/>
        </w:rPr>
        <w:t>4/6</w:t>
      </w:r>
      <w:r w:rsidR="00D10FA2" w:rsidRPr="00E5190D">
        <w:rPr>
          <w:b w:val="0"/>
          <w:spacing w:val="-1"/>
          <w:sz w:val="28"/>
          <w:szCs w:val="28"/>
        </w:rPr>
        <w:t xml:space="preserve"> «О Бюджете</w:t>
      </w:r>
      <w:r w:rsidR="0034371D">
        <w:rPr>
          <w:b w:val="0"/>
          <w:spacing w:val="-1"/>
          <w:sz w:val="28"/>
          <w:szCs w:val="28"/>
        </w:rPr>
        <w:t xml:space="preserve"> </w:t>
      </w:r>
      <w:r w:rsidR="00D10FA2" w:rsidRPr="00E5190D">
        <w:rPr>
          <w:b w:val="0"/>
          <w:sz w:val="28"/>
          <w:szCs w:val="28"/>
        </w:rPr>
        <w:t>Чеглаковского сельского поселения</w:t>
      </w:r>
      <w:r w:rsidR="0034371D">
        <w:rPr>
          <w:b w:val="0"/>
          <w:sz w:val="28"/>
          <w:szCs w:val="28"/>
        </w:rPr>
        <w:t xml:space="preserve"> </w:t>
      </w:r>
      <w:r w:rsidR="00D10FA2" w:rsidRPr="00E5190D">
        <w:rPr>
          <w:b w:val="0"/>
          <w:sz w:val="28"/>
          <w:szCs w:val="28"/>
        </w:rPr>
        <w:t>на 202</w:t>
      </w:r>
      <w:r w:rsidR="00E5190D" w:rsidRPr="00E5190D">
        <w:rPr>
          <w:b w:val="0"/>
          <w:sz w:val="28"/>
          <w:szCs w:val="28"/>
        </w:rPr>
        <w:t>3</w:t>
      </w:r>
      <w:r w:rsidR="00D10FA2" w:rsidRPr="00E5190D">
        <w:rPr>
          <w:b w:val="0"/>
          <w:sz w:val="28"/>
          <w:szCs w:val="28"/>
        </w:rPr>
        <w:t xml:space="preserve"> год и на</w:t>
      </w:r>
      <w:proofErr w:type="gramEnd"/>
      <w:r w:rsidR="00D10FA2" w:rsidRPr="00E5190D">
        <w:rPr>
          <w:b w:val="0"/>
          <w:sz w:val="28"/>
          <w:szCs w:val="28"/>
        </w:rPr>
        <w:t xml:space="preserve"> плановый период 202</w:t>
      </w:r>
      <w:r w:rsidR="00E5190D" w:rsidRPr="00E5190D">
        <w:rPr>
          <w:b w:val="0"/>
          <w:sz w:val="28"/>
          <w:szCs w:val="28"/>
        </w:rPr>
        <w:t>4</w:t>
      </w:r>
      <w:r w:rsidR="00D10FA2" w:rsidRPr="00E5190D">
        <w:rPr>
          <w:b w:val="0"/>
          <w:sz w:val="28"/>
          <w:szCs w:val="28"/>
        </w:rPr>
        <w:t xml:space="preserve"> и 202</w:t>
      </w:r>
      <w:r w:rsidR="00E5190D" w:rsidRPr="00E5190D">
        <w:rPr>
          <w:b w:val="0"/>
          <w:sz w:val="28"/>
          <w:szCs w:val="28"/>
        </w:rPr>
        <w:t>5</w:t>
      </w:r>
      <w:r w:rsidR="00D10FA2" w:rsidRPr="00E5190D">
        <w:rPr>
          <w:b w:val="0"/>
          <w:sz w:val="28"/>
          <w:szCs w:val="28"/>
        </w:rPr>
        <w:t xml:space="preserve"> годов</w:t>
      </w:r>
      <w:r w:rsidR="00BD04C8" w:rsidRPr="00E5190D">
        <w:rPr>
          <w:b w:val="0"/>
          <w:sz w:val="28"/>
          <w:szCs w:val="28"/>
        </w:rPr>
        <w:t>»</w:t>
      </w:r>
      <w:r w:rsidR="00E5190D" w:rsidRPr="00E5190D">
        <w:rPr>
          <w:b w:val="0"/>
          <w:spacing w:val="-1"/>
          <w:sz w:val="28"/>
          <w:szCs w:val="28"/>
        </w:rPr>
        <w:t>, от 15.12.2023 №15/2 «О Бюджете</w:t>
      </w:r>
      <w:r w:rsidR="0034371D">
        <w:rPr>
          <w:b w:val="0"/>
          <w:spacing w:val="-1"/>
          <w:sz w:val="28"/>
          <w:szCs w:val="28"/>
        </w:rPr>
        <w:t xml:space="preserve"> </w:t>
      </w:r>
      <w:r w:rsidR="00E5190D" w:rsidRPr="00E5190D">
        <w:rPr>
          <w:b w:val="0"/>
          <w:sz w:val="28"/>
          <w:szCs w:val="28"/>
        </w:rPr>
        <w:t>Чеглаковского сельского поселения</w:t>
      </w:r>
      <w:r w:rsidR="0034371D">
        <w:rPr>
          <w:b w:val="0"/>
          <w:sz w:val="28"/>
          <w:szCs w:val="28"/>
        </w:rPr>
        <w:t xml:space="preserve"> </w:t>
      </w:r>
      <w:r w:rsidR="00E5190D" w:rsidRPr="00E5190D">
        <w:rPr>
          <w:b w:val="0"/>
          <w:sz w:val="28"/>
          <w:szCs w:val="28"/>
        </w:rPr>
        <w:t>на 2024 год и на плановый период 2025 и 2026 годов»</w:t>
      </w:r>
      <w:r w:rsidR="008603B6" w:rsidRPr="00E5190D">
        <w:rPr>
          <w:b w:val="0"/>
          <w:sz w:val="28"/>
          <w:szCs w:val="28"/>
        </w:rPr>
        <w:t>»</w:t>
      </w:r>
      <w:r w:rsidR="0034371D">
        <w:rPr>
          <w:b w:val="0"/>
          <w:sz w:val="28"/>
          <w:szCs w:val="28"/>
        </w:rPr>
        <w:t xml:space="preserve"> </w:t>
      </w:r>
      <w:r w:rsidRPr="00E5190D">
        <w:rPr>
          <w:b w:val="0"/>
          <w:sz w:val="28"/>
          <w:szCs w:val="28"/>
        </w:rPr>
        <w:t>администрация</w:t>
      </w:r>
      <w:r w:rsidR="0034371D">
        <w:rPr>
          <w:b w:val="0"/>
          <w:sz w:val="28"/>
          <w:szCs w:val="28"/>
        </w:rPr>
        <w:t xml:space="preserve"> </w:t>
      </w:r>
      <w:r w:rsidRPr="00775324">
        <w:rPr>
          <w:rFonts w:eastAsia="A"/>
          <w:b w:val="0"/>
          <w:sz w:val="28"/>
          <w:szCs w:val="28"/>
        </w:rPr>
        <w:t>Чеглаковского</w:t>
      </w:r>
      <w:r w:rsidRPr="00775324">
        <w:rPr>
          <w:b w:val="0"/>
          <w:sz w:val="28"/>
          <w:szCs w:val="28"/>
        </w:rPr>
        <w:t xml:space="preserve"> сельского поселения ПОСТАНОВЛЯЕТ:</w:t>
      </w:r>
    </w:p>
    <w:p w:rsidR="007309C7" w:rsidRPr="00775324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324">
        <w:rPr>
          <w:sz w:val="28"/>
          <w:szCs w:val="28"/>
        </w:rPr>
        <w:t xml:space="preserve">1. </w:t>
      </w:r>
      <w:r w:rsidR="0011385A" w:rsidRPr="00775324">
        <w:rPr>
          <w:sz w:val="28"/>
          <w:szCs w:val="28"/>
        </w:rPr>
        <w:t xml:space="preserve">Муниципальную программу «Создание безопасных и благоприятных условий жизнедеятельности в </w:t>
      </w:r>
      <w:proofErr w:type="spellStart"/>
      <w:r w:rsidR="0011385A" w:rsidRPr="00775324">
        <w:rPr>
          <w:sz w:val="28"/>
          <w:szCs w:val="28"/>
        </w:rPr>
        <w:t>Чеглаковском</w:t>
      </w:r>
      <w:proofErr w:type="spellEnd"/>
      <w:r w:rsidR="0011385A" w:rsidRPr="00775324">
        <w:rPr>
          <w:sz w:val="28"/>
          <w:szCs w:val="28"/>
        </w:rPr>
        <w:t xml:space="preserve"> сельском поселении», утвержденную постановление</w:t>
      </w:r>
      <w:r w:rsidR="00E5190D">
        <w:rPr>
          <w:sz w:val="28"/>
          <w:szCs w:val="28"/>
        </w:rPr>
        <w:t>м</w:t>
      </w:r>
      <w:r w:rsidR="0011385A" w:rsidRPr="00775324">
        <w:rPr>
          <w:sz w:val="28"/>
          <w:szCs w:val="28"/>
        </w:rPr>
        <w:t xml:space="preserve"> администрации </w:t>
      </w:r>
      <w:r w:rsidR="0011385A" w:rsidRPr="00775324">
        <w:rPr>
          <w:rFonts w:eastAsia="A"/>
          <w:sz w:val="28"/>
          <w:szCs w:val="28"/>
        </w:rPr>
        <w:t>Чеглаковского</w:t>
      </w:r>
      <w:r w:rsidR="0011385A" w:rsidRPr="00775324">
        <w:rPr>
          <w:sz w:val="28"/>
          <w:szCs w:val="28"/>
        </w:rPr>
        <w:t xml:space="preserve"> сельского поселения Нагорского района Кировской области от 13.11.2018 № 165 (с изменениями от 06.12.2019 № 146, от 20.01.2019 № 6, от 06.04.2020 № 31, от 11.08.2020 № 71а, от 18.12.2020 № 93б, от 17.02.2021 № 24а, от 24.03.2021 № 34, от 30.06.2021 № 64,от 23.12.22 №80б, от 13.03.23 №32п, от 21.04.23 №_45-П</w:t>
      </w:r>
      <w:r w:rsidR="008E088D">
        <w:rPr>
          <w:sz w:val="28"/>
          <w:szCs w:val="28"/>
        </w:rPr>
        <w:t>,от 18.07.23 №85-П</w:t>
      </w:r>
      <w:r w:rsidR="00B50905">
        <w:rPr>
          <w:sz w:val="28"/>
          <w:szCs w:val="28"/>
        </w:rPr>
        <w:t>, №102-П от 12.09.2023</w:t>
      </w:r>
      <w:r w:rsidR="002F4D3F">
        <w:rPr>
          <w:sz w:val="28"/>
          <w:szCs w:val="28"/>
        </w:rPr>
        <w:t>, №149-П от 21.11.2023</w:t>
      </w:r>
      <w:r w:rsidR="008823EB">
        <w:rPr>
          <w:sz w:val="28"/>
          <w:szCs w:val="28"/>
        </w:rPr>
        <w:t>, №202-П от 26.12.2023</w:t>
      </w:r>
      <w:r w:rsidR="003C1028">
        <w:rPr>
          <w:sz w:val="28"/>
          <w:szCs w:val="28"/>
        </w:rPr>
        <w:t>,№39-П от 15.04.2024</w:t>
      </w:r>
      <w:r w:rsidR="00DB132B">
        <w:rPr>
          <w:sz w:val="28"/>
          <w:szCs w:val="28"/>
        </w:rPr>
        <w:t xml:space="preserve"> от 23.07.2024 № 70-П</w:t>
      </w:r>
      <w:r w:rsidR="0011385A" w:rsidRPr="00775324">
        <w:rPr>
          <w:sz w:val="28"/>
          <w:szCs w:val="28"/>
        </w:rPr>
        <w:t>) изложить в новой редакции, согласно приложению.</w:t>
      </w:r>
    </w:p>
    <w:p w:rsidR="00493F6E" w:rsidRPr="00775324" w:rsidRDefault="008E088D" w:rsidP="00775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85A" w:rsidRPr="00775324">
        <w:rPr>
          <w:sz w:val="28"/>
          <w:szCs w:val="28"/>
        </w:rPr>
        <w:t>.</w:t>
      </w:r>
      <w:r w:rsidR="00493F6E" w:rsidRPr="00775324">
        <w:rPr>
          <w:sz w:val="28"/>
          <w:szCs w:val="28"/>
        </w:rPr>
        <w:t xml:space="preserve"> Опубликовать настоящее постановление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493F6E" w:rsidRPr="00775324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85A" w:rsidRPr="00775324">
        <w:rPr>
          <w:sz w:val="28"/>
          <w:szCs w:val="28"/>
        </w:rPr>
        <w:t xml:space="preserve">. </w:t>
      </w:r>
      <w:r w:rsidR="00493F6E" w:rsidRPr="00775324">
        <w:rPr>
          <w:sz w:val="28"/>
          <w:szCs w:val="28"/>
        </w:rPr>
        <w:t xml:space="preserve">Настоящее постановление вступает в силу </w:t>
      </w:r>
      <w:r w:rsidR="00B66AA5" w:rsidRPr="00775324">
        <w:rPr>
          <w:sz w:val="28"/>
          <w:szCs w:val="28"/>
        </w:rPr>
        <w:t xml:space="preserve">со дня опубликования. </w:t>
      </w:r>
    </w:p>
    <w:p w:rsidR="00F75506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552D1E" w:rsidRPr="00775324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:rsidR="00493F6E" w:rsidRPr="00775324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5324">
        <w:rPr>
          <w:rFonts w:ascii="Times New Roman" w:hAnsi="Times New Roman" w:cs="Times New Roman"/>
          <w:sz w:val="28"/>
          <w:szCs w:val="28"/>
        </w:rPr>
        <w:t>Глава Чеглаковского</w:t>
      </w:r>
    </w:p>
    <w:p w:rsidR="0034371D" w:rsidRDefault="004116B4" w:rsidP="00B57FBF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775324">
        <w:rPr>
          <w:rFonts w:ascii="Times New Roman" w:hAnsi="Times New Roman" w:cs="Times New Roman"/>
          <w:sz w:val="28"/>
          <w:szCs w:val="28"/>
        </w:rPr>
        <w:t>поселения</w:t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F75506" w:rsidRPr="00775324">
        <w:rPr>
          <w:rFonts w:ascii="Times New Roman" w:hAnsi="Times New Roman" w:cs="Times New Roman"/>
          <w:sz w:val="28"/>
          <w:szCs w:val="28"/>
        </w:rPr>
        <w:tab/>
      </w:r>
      <w:r w:rsidR="0034371D">
        <w:rPr>
          <w:rFonts w:ascii="Times New Roman" w:hAnsi="Times New Roman" w:cs="Times New Roman"/>
          <w:sz w:val="28"/>
          <w:szCs w:val="28"/>
        </w:rPr>
        <w:t xml:space="preserve">      </w:t>
      </w:r>
      <w:r w:rsidR="00F75506" w:rsidRPr="00775324">
        <w:rPr>
          <w:rFonts w:ascii="Times New Roman" w:hAnsi="Times New Roman" w:cs="Times New Roman"/>
          <w:sz w:val="28"/>
          <w:szCs w:val="28"/>
        </w:rPr>
        <w:t>И.Н.Аверьянов</w:t>
      </w:r>
    </w:p>
    <w:p w:rsidR="00493F6E" w:rsidRPr="00775324" w:rsidRDefault="00B66AA5" w:rsidP="00B57FBF">
      <w:pPr>
        <w:pStyle w:val="ConsPlusNormal"/>
        <w:ind w:right="18" w:firstLine="0"/>
        <w:jc w:val="both"/>
        <w:outlineLvl w:val="0"/>
        <w:rPr>
          <w:sz w:val="28"/>
          <w:szCs w:val="28"/>
        </w:rPr>
      </w:pPr>
      <w:r w:rsidRPr="00775324">
        <w:rPr>
          <w:sz w:val="28"/>
          <w:szCs w:val="28"/>
        </w:rPr>
        <w:br w:type="page"/>
      </w:r>
    </w:p>
    <w:p w:rsidR="00BB3F9D" w:rsidRDefault="00A62CD2" w:rsidP="008603B6">
      <w:pPr>
        <w:tabs>
          <w:tab w:val="left" w:pos="5325"/>
        </w:tabs>
        <w:ind w:left="5529"/>
        <w:jc w:val="right"/>
      </w:pPr>
      <w:r w:rsidRPr="00775324">
        <w:lastRenderedPageBreak/>
        <w:t>Приложение</w:t>
      </w:r>
    </w:p>
    <w:p w:rsidR="004F42BE" w:rsidRPr="00775324" w:rsidRDefault="004F42BE" w:rsidP="008603B6">
      <w:pPr>
        <w:tabs>
          <w:tab w:val="left" w:pos="5325"/>
        </w:tabs>
        <w:ind w:left="5529"/>
        <w:jc w:val="right"/>
      </w:pPr>
      <w:r>
        <w:t>Утверждено</w:t>
      </w:r>
    </w:p>
    <w:p w:rsidR="008603B6" w:rsidRDefault="00A62CD2" w:rsidP="008603B6">
      <w:pPr>
        <w:tabs>
          <w:tab w:val="left" w:pos="5325"/>
        </w:tabs>
        <w:ind w:left="5529"/>
        <w:jc w:val="right"/>
      </w:pPr>
      <w:r w:rsidRPr="00775324">
        <w:t>постановлени</w:t>
      </w:r>
      <w:r w:rsidR="004F42BE">
        <w:t>ем</w:t>
      </w:r>
      <w:r w:rsidRPr="00775324">
        <w:t xml:space="preserve"> администрации</w:t>
      </w:r>
    </w:p>
    <w:p w:rsidR="00A62CD2" w:rsidRPr="00775324" w:rsidRDefault="00401E9C" w:rsidP="008603B6">
      <w:pPr>
        <w:tabs>
          <w:tab w:val="left" w:pos="5325"/>
        </w:tabs>
        <w:ind w:left="5529"/>
        <w:jc w:val="right"/>
      </w:pPr>
      <w:r w:rsidRPr="00775324">
        <w:t>Чеглаковского</w:t>
      </w:r>
      <w:r w:rsidR="0034371D">
        <w:t xml:space="preserve"> </w:t>
      </w:r>
      <w:r w:rsidR="00A62CD2" w:rsidRPr="00775324">
        <w:t>сельского поселения</w:t>
      </w:r>
    </w:p>
    <w:p w:rsidR="00B50905" w:rsidRPr="00F3639A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от </w:t>
      </w:r>
      <w:r w:rsidR="00DB132B">
        <w:rPr>
          <w:rFonts w:ascii="Times New Roman" w:hAnsi="Times New Roman" w:cs="Times New Roman"/>
          <w:sz w:val="24"/>
          <w:szCs w:val="24"/>
        </w:rPr>
        <w:t>30.09</w:t>
      </w:r>
      <w:r w:rsidR="008823EB">
        <w:rPr>
          <w:rFonts w:ascii="Times New Roman" w:hAnsi="Times New Roman" w:cs="Times New Roman"/>
          <w:sz w:val="24"/>
          <w:szCs w:val="24"/>
        </w:rPr>
        <w:t>.2024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 </w:t>
      </w:r>
      <w:r w:rsidR="0034371D">
        <w:rPr>
          <w:rFonts w:ascii="Times New Roman" w:hAnsi="Times New Roman" w:cs="Times New Roman"/>
          <w:sz w:val="24"/>
          <w:szCs w:val="24"/>
        </w:rPr>
        <w:t>91-П</w:t>
      </w:r>
    </w:p>
    <w:p w:rsidR="00B66AA5" w:rsidRPr="00775324" w:rsidRDefault="00B66AA5" w:rsidP="00DA5749">
      <w:pPr>
        <w:ind w:left="5103" w:firstLine="426"/>
        <w:jc w:val="center"/>
      </w:pPr>
    </w:p>
    <w:p w:rsidR="0011385A" w:rsidRPr="00775324" w:rsidRDefault="0011385A" w:rsidP="00DA5749">
      <w:pPr>
        <w:ind w:left="5103" w:firstLine="426"/>
        <w:jc w:val="center"/>
      </w:pPr>
    </w:p>
    <w:p w:rsidR="0011385A" w:rsidRPr="00775324" w:rsidRDefault="0011385A" w:rsidP="00113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безопасных и благоприятных  условий жизнедеятельности в </w:t>
      </w:r>
      <w:proofErr w:type="spellStart"/>
      <w:r w:rsidRPr="00775324">
        <w:rPr>
          <w:rFonts w:ascii="Times New Roman" w:hAnsi="Times New Roman" w:cs="Times New Roman"/>
          <w:b/>
          <w:bCs/>
          <w:sz w:val="24"/>
          <w:szCs w:val="24"/>
        </w:rPr>
        <w:t>Чеглаковском</w:t>
      </w:r>
      <w:proofErr w:type="spellEnd"/>
      <w:r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поселении»</w:t>
      </w:r>
      <w:r w:rsidR="00775324" w:rsidRPr="00775324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муниципальная программа)</w:t>
      </w:r>
    </w:p>
    <w:p w:rsidR="0011385A" w:rsidRPr="00775324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096" w:rsidRPr="00775324" w:rsidRDefault="0011385A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П</w:t>
      </w:r>
      <w:r w:rsidRPr="00775324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="00D07096" w:rsidRPr="00775324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775324" w:rsidRPr="00775324">
        <w:rPr>
          <w:rFonts w:ascii="Times New Roman" w:hAnsi="Times New Roman" w:cs="Times New Roman"/>
          <w:b/>
          <w:sz w:val="24"/>
          <w:szCs w:val="24"/>
        </w:rPr>
        <w:t>.</w:t>
      </w:r>
    </w:p>
    <w:p w:rsidR="00D07096" w:rsidRPr="00775324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6237"/>
      </w:tblGrid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1.Содействие повышению уровня транспортно-эксплуатационного состояния автомобильных дорог местного значения.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Создание необходимых условий для укрепления пожарной безопасности на территории сельского поселения.</w:t>
            </w:r>
          </w:p>
          <w:p w:rsidR="005A4F94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чистоты и порядка на территории поселения.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4</w:t>
            </w:r>
            <w:r w:rsidR="00D07096" w:rsidRPr="00775324">
              <w:t>. Улучшение условий</w:t>
            </w:r>
            <w:r w:rsidR="005A4F94" w:rsidRPr="00775324">
              <w:t>ж</w:t>
            </w:r>
            <w:r w:rsidR="00D07096" w:rsidRPr="00775324">
              <w:t>изнедеятельности населения, экологической обстановки, эффективное развитие инженерной, транспортной, производственной и социальной инфраструктуры,сохранение историко-культурного и природного наследия, обеспечение устойчивого градостроительного развития территории поселения</w:t>
            </w:r>
          </w:p>
          <w:p w:rsidR="00D07096" w:rsidRPr="00775324" w:rsidRDefault="0018744D" w:rsidP="008F4B8E">
            <w:pPr>
              <w:shd w:val="clear" w:color="auto" w:fill="FFFFFF"/>
              <w:jc w:val="both"/>
            </w:pPr>
            <w:r w:rsidRPr="00775324">
              <w:t>5</w:t>
            </w:r>
            <w:r w:rsidR="00D07096" w:rsidRPr="00775324">
              <w:t>.Улучшение санитарно и эпидемиологической безопасности населения, соблюдения  законодательства в области охраны окружающей среды, а также обеспечения своевременного сбора и вывоза твердых коммунальных отходов с территории сельского поселения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.Улучшение социальной инфраструктуры, условий проживания населения, снятие социальной напряженности</w:t>
            </w:r>
          </w:p>
          <w:p w:rsidR="00D07096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Рост числа субъектов малого предпринимательства с одновременным увеличением количества рабочих мест.</w:t>
            </w:r>
          </w:p>
          <w:p w:rsidR="00D07096" w:rsidRPr="00775324" w:rsidRDefault="00D07096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субъектов малого предпринимательства.</w:t>
            </w:r>
          </w:p>
          <w:p w:rsidR="00DD76B3" w:rsidRPr="00775324" w:rsidRDefault="0018744D" w:rsidP="008F4B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Профилактика терроризма и экстремизма, а также минимизация и (или) ликвидация последствий проявлений терроризма и экстремизма в границах поселения.</w:t>
            </w:r>
          </w:p>
        </w:tc>
      </w:tr>
      <w:tr w:rsidR="00D07096" w:rsidRPr="00775324" w:rsidTr="008F4B8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1.Повышение уровня транспортно-эксплуатационного состояния автомобильных дорог местного значения поселения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Выполнение первичных мер пожарной безопасности на территории муниципального обра</w:t>
            </w:r>
            <w:r w:rsidR="00493F6E" w:rsidRPr="00775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ования.</w:t>
            </w:r>
          </w:p>
          <w:p w:rsidR="005A4F94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 людей на водных объектах</w:t>
            </w:r>
            <w:r w:rsidR="005A4F94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44D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У</w:t>
            </w:r>
            <w:r w:rsidR="0018744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096" w:rsidRPr="00775324" w:rsidRDefault="00D07096" w:rsidP="001874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      </w:r>
          </w:p>
          <w:p w:rsidR="00D07096" w:rsidRPr="00775324" w:rsidRDefault="0018744D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Восстановление, сохранение и использование природного и историко-культурного наследия;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-Развитие и совершенствование инженерной инфраструктуры.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-Улучшение экологической ситуации, охрана и воспроизводство потенциала природных ресурсов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экологической безопасности, в том числе защиты здоровья  человека  и окружающей среды  от вредного воздействия твердых коммунальных отходов</w:t>
            </w:r>
          </w:p>
          <w:p w:rsidR="00D07096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 -формирование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      </w:r>
          </w:p>
          <w:p w:rsidR="00D07096" w:rsidRPr="00775324" w:rsidRDefault="00D07096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-обеспечение благоприятных условий для развития малого предпринимательства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76B3" w:rsidRPr="00775324" w:rsidRDefault="0018744D" w:rsidP="00DD76B3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и противодействие идеологии терроризма.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1.-Доля отремонтированных (построенных) автомобильных дорог общего пользования; 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1.1-Доля протяженности дорог местного значения, в отношении которых производится очистка от снега.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2.Снижение ущерба материальных потерь от пожаров на территории поселения</w:t>
            </w:r>
          </w:p>
          <w:p w:rsidR="005A4F94" w:rsidRPr="00775324" w:rsidRDefault="005A4F94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мероприятий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людей на водных объектах.</w:t>
            </w:r>
          </w:p>
          <w:p w:rsidR="005A4F94" w:rsidRPr="00775324" w:rsidRDefault="00DF4E2B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борьбе с борщевиком Сосновского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3.1-Доля посаженных зеленых насаждений, убранного мусора, скошенной травы, убранных несанкционированных свалок, кладбище; </w:t>
            </w:r>
          </w:p>
          <w:p w:rsidR="00D07096" w:rsidRPr="00775324" w:rsidRDefault="00D07096" w:rsidP="00BE0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3.2-Общая протяженность освещенных частей улиц, проездов, к общей протяженности улиц, проездов на конец года.</w:t>
            </w:r>
          </w:p>
          <w:p w:rsidR="00D07096" w:rsidRPr="00775324" w:rsidRDefault="00BE0AC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.Количество мест  (площадок) накопления твердых коммунальных отходов</w:t>
            </w:r>
          </w:p>
          <w:p w:rsidR="00DA5749" w:rsidRPr="00775324" w:rsidRDefault="00BE0AC3" w:rsidP="00DA57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CD6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A5749"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и индивидуальных предпринимателей.</w:t>
            </w:r>
          </w:p>
          <w:p w:rsidR="00DA5749" w:rsidRPr="00775324" w:rsidRDefault="00DA5749" w:rsidP="00DA5749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поступлений, %</w:t>
            </w:r>
          </w:p>
          <w:p w:rsidR="00DD76B3" w:rsidRPr="00775324" w:rsidRDefault="00BE0AC3" w:rsidP="00DD76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 по минимизации экстремистских проявлений в обществе и снижению социально-психологической напряженности в обществе; </w:t>
            </w:r>
          </w:p>
          <w:p w:rsidR="00DD76B3" w:rsidRPr="00775324" w:rsidRDefault="00BE0AC3" w:rsidP="00DD76B3">
            <w:pPr>
              <w:shd w:val="clear" w:color="auto" w:fill="FFFFFF"/>
              <w:jc w:val="both"/>
            </w:pPr>
            <w:r w:rsidRPr="00775324">
              <w:t>7</w:t>
            </w:r>
            <w:r w:rsidR="00DD76B3" w:rsidRPr="00775324">
              <w:t xml:space="preserve">. Организация среди населения информационно-разъяснительной работы антиэкстремистской </w:t>
            </w:r>
            <w:r w:rsidR="00DD76B3" w:rsidRPr="00775324">
              <w:lastRenderedPageBreak/>
              <w:t>направленности;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AA0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, года, выделение этапов не предусмотрено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 программы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>мы на 20</w:t>
            </w:r>
            <w:r w:rsidR="00AA0E7E" w:rsidRPr="007753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552BF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4D76ED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2F0B21">
              <w:rPr>
                <w:rFonts w:ascii="Times New Roman" w:hAnsi="Times New Roman" w:cs="Times New Roman"/>
                <w:sz w:val="24"/>
                <w:szCs w:val="24"/>
              </w:rPr>
              <w:t>26387,6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–0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D76B3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F739E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–0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="00DB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3769F9" w:rsidRPr="002F0B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180,4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DB13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5E23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156,1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0569A"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8,1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8,1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="002F0B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20207,2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C1BD8"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5172,3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F0B21">
              <w:rPr>
                <w:rFonts w:ascii="Times New Roman" w:hAnsi="Times New Roman" w:cs="Times New Roman"/>
                <w:sz w:val="24"/>
                <w:szCs w:val="24"/>
              </w:rPr>
              <w:t>4936,0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F739E" w:rsidRDefault="004D76ED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3199,8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F1DFE">
              <w:rPr>
                <w:rFonts w:ascii="Times New Roman" w:hAnsi="Times New Roman" w:cs="Times New Roman"/>
                <w:sz w:val="24"/>
                <w:szCs w:val="24"/>
              </w:rPr>
              <w:t>3207,5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внебюджетных источников </w:t>
            </w:r>
            <w:r w:rsidRPr="007753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2021 году – 0 тыс. рублей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2022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2023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D76B3" w:rsidRPr="00775324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2024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F739E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 2025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D07096" w:rsidRPr="00775324" w:rsidRDefault="005F739E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году – 0 тыс</w:t>
            </w:r>
            <w:proofErr w:type="gram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D07096" w:rsidRPr="00775324" w:rsidTr="008F4B8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1.Приведение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2. Снижение количества погибших и  травмированных людей при пожарах;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-Снижение среднего времени тушения пожаров;</w:t>
            </w:r>
          </w:p>
          <w:p w:rsidR="00D07096" w:rsidRPr="00775324" w:rsidRDefault="00D07096" w:rsidP="00DD76B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спасенных материальных ценностей.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обеспечению безопасности  людей на водных объектах </w:t>
            </w:r>
          </w:p>
          <w:p w:rsidR="00DF4E2B" w:rsidRPr="00775324" w:rsidRDefault="00DF4E2B" w:rsidP="00DF4E2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зарослей борщевика Сосновского.</w:t>
            </w:r>
          </w:p>
          <w:p w:rsidR="00D07096" w:rsidRPr="00775324" w:rsidRDefault="00D07096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3.Обеспечение чистоты и порядка на территории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поселения;</w:t>
            </w:r>
          </w:p>
          <w:p w:rsidR="00D07096" w:rsidRPr="00775324" w:rsidRDefault="00D07096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-Увеличение доли благоустроенных территорий сельского поселения.</w:t>
            </w:r>
          </w:p>
          <w:p w:rsidR="00D07096" w:rsidRPr="00775324" w:rsidRDefault="0018744D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775324">
              <w:rPr>
                <w:rFonts w:ascii="Times New Roman" w:hAnsi="Times New Roman" w:cs="Times New Roman"/>
                <w:sz w:val="24"/>
                <w:szCs w:val="24"/>
              </w:rPr>
              <w:t>.Обеспечение населения уличным освещением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обеспечению безопасности  людей на водных объектах уменьшение зарослей </w:t>
            </w:r>
            <w:r w:rsidR="00DF4E2B" w:rsidRPr="00775324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:rsidR="00DA5749" w:rsidRPr="00775324" w:rsidRDefault="0018744D" w:rsidP="00DA5749">
            <w:pPr>
              <w:spacing w:line="240" w:lineRule="atLeast"/>
              <w:jc w:val="both"/>
            </w:pPr>
            <w:r w:rsidRPr="00775324">
              <w:t>5</w:t>
            </w:r>
            <w:r w:rsidR="00750CD6" w:rsidRPr="00775324">
              <w:t>. Увеличение количества малых предприятий и индивидуальных предпринимателей, численности занятых в сфере малого предпринимательства</w:t>
            </w:r>
            <w:r w:rsidR="00DA5749" w:rsidRPr="00775324">
              <w:t>. Увеличение удельного веса налоговых поступлений от субъектов малого предпринимательства в общем объеме налоговых поступлений</w:t>
            </w:r>
          </w:p>
          <w:p w:rsidR="00DD76B3" w:rsidRPr="00775324" w:rsidRDefault="0018744D" w:rsidP="00187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775324">
              <w:rPr>
                <w:rFonts w:ascii="Times New Roman" w:hAnsi="Times New Roman" w:cs="Times New Roman"/>
                <w:sz w:val="24"/>
                <w:szCs w:val="24"/>
              </w:rPr>
              <w:t>. Формирование толерантного сознания среди населения сельского поселения/ Сохранение и укрепление межконфессионального и общественного согласия в сельском поселении.</w:t>
            </w:r>
          </w:p>
        </w:tc>
      </w:tr>
    </w:tbl>
    <w:p w:rsidR="00B052CA" w:rsidRPr="00775324" w:rsidRDefault="00B052CA" w:rsidP="008F17C5">
      <w:pPr>
        <w:tabs>
          <w:tab w:val="left" w:pos="13772"/>
        </w:tabs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2</w:t>
      </w:r>
      <w:r w:rsidR="00656EA3" w:rsidRPr="00775324">
        <w:rPr>
          <w:b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администрация Чеглаковского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1) высокая доля муниципальных дорог и сооружений на них, находящихся в аварийном состоянии;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2) недостаточность средств, выделяемых на выполнение мероприятий по обеспечению пожарной безопасности в жилом фонде; 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3) недостаточность средств, выделяемых на выполнение мероприятий по обеспечению безопасности  людей на водных объектах</w:t>
      </w:r>
    </w:p>
    <w:p w:rsidR="00DF4E2B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недостаточность средств, выделяемых на выполнение мероприятий по реализации мероприятий по борьбе с борщевиком 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4</w:t>
      </w:r>
      <w:r w:rsidR="00656EA3" w:rsidRPr="00775324">
        <w:t>) несоответствие муниципальных учреждений современным санитарно-эпидемиологическим и противопожарным требованиям;</w:t>
      </w:r>
    </w:p>
    <w:p w:rsidR="00656EA3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lastRenderedPageBreak/>
        <w:t>5</w:t>
      </w:r>
      <w:r w:rsidR="00656EA3" w:rsidRPr="00775324">
        <w:t>) ненадлежащее состояние объектов благоустройства, уличного освещения, недостаточное озеленение улиц в муниципальном образовании.</w:t>
      </w:r>
    </w:p>
    <w:p w:rsidR="00E01766" w:rsidRPr="00775324" w:rsidRDefault="00DF4E2B" w:rsidP="00E0176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</w:t>
      </w:r>
      <w:r w:rsidR="00E01766" w:rsidRPr="00775324">
        <w:rPr>
          <w:rFonts w:ascii="Times New Roman" w:hAnsi="Times New Roman" w:cs="Times New Roman"/>
          <w:sz w:val="24"/>
          <w:szCs w:val="24"/>
        </w:rPr>
        <w:t>) «Развитие малого и среднего предпринимательства»;</w:t>
      </w:r>
    </w:p>
    <w:p w:rsidR="008B7701" w:rsidRPr="00775324" w:rsidRDefault="00DF4E2B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7</w:t>
      </w:r>
      <w:r w:rsidR="008B7701" w:rsidRPr="00775324">
        <w:t>) профилактика терроризма и экстремизма.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3.</w:t>
      </w:r>
      <w:r w:rsidR="00656EA3" w:rsidRPr="00775324">
        <w:rPr>
          <w:b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муниципальной, сроков и этапов реализации муниципальной 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Содействие развитию местного самоуправления определено одним </w:t>
      </w:r>
      <w:r w:rsidRPr="00775324"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7" w:history="1">
        <w:r w:rsidRPr="00775324">
          <w:t>закон</w:t>
        </w:r>
      </w:hyperlink>
      <w:r w:rsidRPr="00775324">
        <w:t>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656EA3" w:rsidRPr="00775324" w:rsidRDefault="00656EA3" w:rsidP="007309C7">
      <w:pPr>
        <w:ind w:firstLine="708"/>
        <w:jc w:val="both"/>
      </w:pPr>
      <w:r w:rsidRPr="00775324"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:rsidR="00656EA3" w:rsidRPr="00775324" w:rsidRDefault="00656EA3" w:rsidP="007309C7">
      <w:pPr>
        <w:ind w:firstLine="708"/>
        <w:jc w:val="both"/>
      </w:pPr>
      <w:r w:rsidRPr="00775324">
        <w:t>содействие повышению эффективности деятельности органа местного самоуправления;</w:t>
      </w:r>
    </w:p>
    <w:p w:rsidR="00656EA3" w:rsidRPr="00775324" w:rsidRDefault="00656EA3" w:rsidP="007309C7">
      <w:pPr>
        <w:ind w:firstLine="708"/>
        <w:jc w:val="both"/>
      </w:pPr>
      <w:r w:rsidRPr="00775324"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656EA3" w:rsidRPr="00775324" w:rsidRDefault="00656EA3" w:rsidP="007309C7">
      <w:pPr>
        <w:ind w:firstLine="708"/>
        <w:jc w:val="both"/>
      </w:pPr>
      <w:r w:rsidRPr="00775324">
        <w:t>финансовой поддержки бюджетов муниципальных образований в ходе реализации органами местного самоуправления своих полномочий;</w:t>
      </w:r>
    </w:p>
    <w:p w:rsidR="00070CC7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 xml:space="preserve">рост числа субъектов малого и среднего предпринимательства 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увеличение налоговых поступлений в бюджет поселения;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- обеспечение благоприятных условий для развития малого предпринимательства</w:t>
      </w:r>
    </w:p>
    <w:p w:rsidR="00070CC7" w:rsidRPr="00775324" w:rsidRDefault="00070CC7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656EA3" w:rsidRPr="00775324" w:rsidRDefault="00656EA3" w:rsidP="00070CC7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775324">
        <w:t>Целями Программы являются: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Содействие повышению уровня транспортно-эксплуатационного состояния автомобильных дорог местного значения.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Создание необходимых условий для укрепления пожарной безопасности на территории сельского поселения.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 Уменьшение зарослей борщевика </w:t>
      </w:r>
    </w:p>
    <w:p w:rsidR="00656EA3" w:rsidRPr="00775324" w:rsidRDefault="00656EA3" w:rsidP="00BE0AC3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3. Обеспечение чистоты и порядка на территории поселения.</w:t>
      </w:r>
    </w:p>
    <w:p w:rsidR="00656EA3" w:rsidRPr="00775324" w:rsidRDefault="00BE0AC3" w:rsidP="007309C7">
      <w:pPr>
        <w:shd w:val="clear" w:color="auto" w:fill="FFFFFF"/>
        <w:ind w:firstLine="708"/>
        <w:jc w:val="both"/>
      </w:pPr>
      <w:r w:rsidRPr="00775324">
        <w:t>4</w:t>
      </w:r>
      <w:r w:rsidR="00656EA3" w:rsidRPr="00775324">
        <w:t>. Улучшение условий жизнедеятельности населения, экологической обстановки, эффективное развитие инженерной, транспортной, производственной и социальной инфраструктуры, сохранение историко-культурного и природного наследия, обеспечение устойчивого градостроительного развития территории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t>5</w:t>
      </w:r>
      <w:r w:rsidR="00656EA3" w:rsidRPr="00775324">
        <w:t xml:space="preserve">. </w:t>
      </w:r>
      <w:r w:rsidR="008B7701" w:rsidRPr="00775324">
        <w:t>М</w:t>
      </w:r>
      <w:r w:rsidR="00656EA3" w:rsidRPr="00775324">
        <w:t>инимизация и (или) ликвидация последствий проявлений терроризма и экстремизма в границах поселения.</w:t>
      </w:r>
    </w:p>
    <w:p w:rsidR="00070CC7" w:rsidRPr="00775324" w:rsidRDefault="00BE0AC3" w:rsidP="00070CC7">
      <w:pPr>
        <w:shd w:val="clear" w:color="auto" w:fill="FFFFFF"/>
        <w:ind w:firstLine="708"/>
        <w:jc w:val="both"/>
      </w:pPr>
      <w:r w:rsidRPr="00775324">
        <w:lastRenderedPageBreak/>
        <w:t>6</w:t>
      </w:r>
      <w:r w:rsidR="00070CC7" w:rsidRPr="00775324">
        <w:t>. 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:rsidR="00070CC7" w:rsidRPr="00775324" w:rsidRDefault="00070CC7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 обеспечение благоприятных условий для развития малого предпринимательства</w:t>
      </w:r>
    </w:p>
    <w:p w:rsidR="00070CC7" w:rsidRPr="00775324" w:rsidRDefault="00070CC7" w:rsidP="007309C7">
      <w:pPr>
        <w:shd w:val="clear" w:color="auto" w:fill="FFFFFF"/>
        <w:ind w:firstLine="708"/>
        <w:jc w:val="both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1. Повышение уровня транспортно-эксплуатационного состояния автомобильных дорог местного значения поселения.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Выполнение первичных мер пожарной безопасности на территории муниципального образования.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Обеспечение безопасности  людей на водных объектах.</w:t>
      </w:r>
    </w:p>
    <w:p w:rsidR="00C9202F" w:rsidRPr="00775324" w:rsidRDefault="00C9202F" w:rsidP="00C9202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      Уменьшение зарослей борщевика.</w:t>
      </w:r>
    </w:p>
    <w:p w:rsidR="00656EA3" w:rsidRPr="00775324" w:rsidRDefault="00656EA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</w:rPr>
        <w:t>4</w:t>
      </w:r>
      <w:r w:rsidR="00656EA3" w:rsidRPr="00775324">
        <w:rPr>
          <w:rFonts w:ascii="Times New Roman" w:hAnsi="Times New Roman" w:cs="Times New Roman"/>
          <w:sz w:val="24"/>
          <w:szCs w:val="24"/>
        </w:rPr>
        <w:t>. В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осстановление, сохранение и использование природного и историко-культурного наследия;</w:t>
      </w:r>
    </w:p>
    <w:p w:rsidR="00656EA3" w:rsidRPr="00775324" w:rsidRDefault="00BE0AC3" w:rsidP="007309C7">
      <w:pPr>
        <w:pStyle w:val="ConsPlusCell"/>
        <w:tabs>
          <w:tab w:val="left" w:pos="634"/>
          <w:tab w:val="left" w:pos="1342"/>
        </w:tabs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Развитие и совершенствование инженерной инфраструктуры.</w:t>
      </w:r>
    </w:p>
    <w:p w:rsidR="00656EA3" w:rsidRPr="00775324" w:rsidRDefault="00BE0AC3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. Улучшение экологической ситуации, охрана и воспроизводство потенциала природных ресурсов.</w:t>
      </w:r>
    </w:p>
    <w:p w:rsidR="009F1D52" w:rsidRPr="00775324" w:rsidRDefault="00BE0AC3" w:rsidP="009F1D5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56EA3" w:rsidRPr="00775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56EA3" w:rsidRPr="00775324">
        <w:rPr>
          <w:rFonts w:ascii="Times New Roman" w:hAnsi="Times New Roman" w:cs="Times New Roman"/>
          <w:sz w:val="24"/>
          <w:szCs w:val="24"/>
        </w:rPr>
        <w:t>Профилактика экстремистских проявлений и противодействие идеологии терроризма.</w:t>
      </w:r>
    </w:p>
    <w:p w:rsidR="009F1D52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9F1D52" w:rsidRPr="00775324">
        <w:rPr>
          <w:rFonts w:ascii="Times New Roman" w:hAnsi="Times New Roman" w:cs="Times New Roman"/>
          <w:sz w:val="24"/>
          <w:szCs w:val="24"/>
        </w:rPr>
        <w:t xml:space="preserve">. </w:t>
      </w:r>
      <w:r w:rsidR="00070CC7" w:rsidRPr="00775324">
        <w:rPr>
          <w:rFonts w:ascii="Times New Roman" w:hAnsi="Times New Roman" w:cs="Times New Roman"/>
          <w:sz w:val="24"/>
          <w:szCs w:val="24"/>
        </w:rPr>
        <w:t>Привлечение безработных граждан к участию в работе Клуба ищущих работу. Осуществление закупок у субъектов малого предпринимательства поселения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самозанятости безработных граждан.</w:t>
      </w:r>
    </w:p>
    <w:p w:rsidR="009F1D52" w:rsidRPr="00775324" w:rsidRDefault="009F1D52" w:rsidP="007309C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Целевыми показателями эффективности реализации муниципальной программы будут являться: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1. Доля отремонтированных (построенных) автомобильных дорог общего пользования; 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2. Доля протяженности дорог местного значения, в отношении которых производится очистка от снега.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3. Снижение ущерба материальных потерь от пожаров на территории поселения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4. Доля граждан, привлеченных к работам по благоустройству, от общего числа граждан, проживающих в муниципальном образовании;</w:t>
      </w:r>
    </w:p>
    <w:p w:rsidR="00656EA3" w:rsidRPr="00775324" w:rsidRDefault="00656EA3" w:rsidP="00E0176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5. Доля посаженных зеленых насаждений, убранного мусора, скошенной травы, убранных несанкционированных свалок, кладбище; </w:t>
      </w:r>
    </w:p>
    <w:p w:rsidR="00070CC7" w:rsidRPr="00775324" w:rsidRDefault="00656EA3" w:rsidP="00BE0AC3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6. Общая протяженность освещенных частей улиц, проездов, к общей протяженности улиц, проездов на конец года.</w:t>
      </w:r>
    </w:p>
    <w:p w:rsidR="00070CC7" w:rsidRPr="00775324" w:rsidRDefault="00BE0AC3" w:rsidP="00070CC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7</w:t>
      </w:r>
      <w:r w:rsidR="00E01766" w:rsidRPr="00775324">
        <w:rPr>
          <w:rFonts w:ascii="Times New Roman" w:hAnsi="Times New Roman" w:cs="Times New Roman"/>
          <w:sz w:val="24"/>
          <w:szCs w:val="24"/>
        </w:rPr>
        <w:t>.</w:t>
      </w:r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количество малых предприятий и индивидуальных предпринимателей,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ед.;удельный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вес налоговых поступлений от СМП в общем объеме налоговых поступлений по поселению, %.Расчет показателя: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Уд.вес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в % = НП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смп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: НП кб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100:НП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смп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- налоговые поступления платежей от субъектов малого предпринимательства в </w:t>
      </w:r>
      <w:r w:rsidR="00070CC7" w:rsidRPr="00775324">
        <w:rPr>
          <w:rFonts w:ascii="Times New Roman" w:hAnsi="Times New Roman" w:cs="Times New Roman"/>
          <w:sz w:val="24"/>
          <w:szCs w:val="24"/>
        </w:rPr>
        <w:lastRenderedPageBreak/>
        <w:t xml:space="preserve">бюджет </w:t>
      </w:r>
      <w:proofErr w:type="spellStart"/>
      <w:r w:rsidR="00070CC7" w:rsidRPr="00775324">
        <w:rPr>
          <w:rFonts w:ascii="Times New Roman" w:hAnsi="Times New Roman" w:cs="Times New Roman"/>
          <w:sz w:val="24"/>
          <w:szCs w:val="24"/>
        </w:rPr>
        <w:t>поселения,НП</w:t>
      </w:r>
      <w:proofErr w:type="spellEnd"/>
      <w:r w:rsidR="00070CC7" w:rsidRPr="00775324">
        <w:rPr>
          <w:rFonts w:ascii="Times New Roman" w:hAnsi="Times New Roman" w:cs="Times New Roman"/>
          <w:sz w:val="24"/>
          <w:szCs w:val="24"/>
        </w:rPr>
        <w:t xml:space="preserve"> кб - налоговые поступления от предприятий и организаций территории в бюджет поселения.</w:t>
      </w:r>
    </w:p>
    <w:p w:rsidR="00656EA3" w:rsidRPr="00775324" w:rsidRDefault="00BE0AC3" w:rsidP="00070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8</w:t>
      </w:r>
      <w:r w:rsidR="00656EA3" w:rsidRPr="00775324">
        <w:rPr>
          <w:rFonts w:ascii="Times New Roman" w:hAnsi="Times New Roman" w:cs="Times New Roman"/>
          <w:sz w:val="24"/>
          <w:szCs w:val="24"/>
        </w:rPr>
        <w:t>. 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 и противодействие идеологии терроризма.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Значения целевых показателей муниципальной программы по годам ее реализации представлены в </w:t>
      </w:r>
      <w:r w:rsidR="0011385A" w:rsidRPr="00775324">
        <w:rPr>
          <w:b/>
        </w:rPr>
        <w:t>Форме № 1</w:t>
      </w:r>
      <w:r w:rsidR="0011385A" w:rsidRPr="00775324">
        <w:t>.</w:t>
      </w:r>
    </w:p>
    <w:p w:rsidR="00CB504F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 xml:space="preserve">Мероприятия будут выполняться в соответствии с указанными в </w:t>
      </w:r>
      <w:r w:rsidR="0011385A" w:rsidRPr="00775324">
        <w:rPr>
          <w:b/>
        </w:rPr>
        <w:t>Форме № 2</w:t>
      </w:r>
      <w:r w:rsidRPr="00775324">
        <w:t xml:space="preserve"> сроками. С учетом происходящих реформ в экономике страны иизменений в нормативно-законодательной базе, мероприятия программы могут быть скорректированы. 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4</w:t>
      </w:r>
      <w:r w:rsidR="00656EA3" w:rsidRPr="00775324">
        <w:rPr>
          <w:b/>
        </w:rPr>
        <w:t>. Обобщенная характеристика мероприятиймуниципальной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Для достижения целей и задач Программы, направленных на создание безопасных и благоприятных условий жизнедеятельности в сельском </w:t>
      </w:r>
      <w:r w:rsidR="00BE0AC3" w:rsidRPr="00775324">
        <w:rPr>
          <w:rFonts w:ascii="Times New Roman" w:hAnsi="Times New Roman"/>
          <w:sz w:val="24"/>
          <w:szCs w:val="24"/>
        </w:rPr>
        <w:t xml:space="preserve">поселении в Программу включены </w:t>
      </w:r>
      <w:r w:rsidR="00D42ED1" w:rsidRPr="00775324">
        <w:rPr>
          <w:rFonts w:ascii="Times New Roman" w:hAnsi="Times New Roman"/>
          <w:sz w:val="24"/>
          <w:szCs w:val="24"/>
        </w:rPr>
        <w:t>7</w:t>
      </w:r>
      <w:r w:rsidRPr="00775324">
        <w:rPr>
          <w:rFonts w:ascii="Times New Roman" w:hAnsi="Times New Roman"/>
          <w:sz w:val="24"/>
          <w:szCs w:val="24"/>
        </w:rPr>
        <w:t xml:space="preserve"> меропр</w:t>
      </w:r>
      <w:r w:rsidR="00BE0AC3" w:rsidRPr="00775324">
        <w:rPr>
          <w:rFonts w:ascii="Times New Roman" w:hAnsi="Times New Roman"/>
          <w:sz w:val="24"/>
          <w:szCs w:val="24"/>
        </w:rPr>
        <w:t>иятий</w:t>
      </w:r>
      <w:r w:rsidRPr="00775324">
        <w:rPr>
          <w:rFonts w:ascii="Times New Roman" w:hAnsi="Times New Roman"/>
          <w:sz w:val="24"/>
          <w:szCs w:val="24"/>
        </w:rPr>
        <w:t>: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1: «</w:t>
      </w:r>
      <w:r w:rsidR="00F14403">
        <w:rPr>
          <w:rFonts w:ascii="Times New Roman" w:hAnsi="Times New Roman"/>
          <w:sz w:val="24"/>
          <w:szCs w:val="24"/>
        </w:rPr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</w:r>
      <w:proofErr w:type="spellStart"/>
      <w:r w:rsidR="00F14403">
        <w:rPr>
          <w:rFonts w:ascii="Times New Roman" w:hAnsi="Times New Roman"/>
          <w:sz w:val="24"/>
          <w:szCs w:val="24"/>
        </w:rPr>
        <w:t>ШевырталовоЧеглаковского</w:t>
      </w:r>
      <w:proofErr w:type="spellEnd"/>
      <w:r w:rsidR="00F14403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DB132B">
        <w:rPr>
          <w:rFonts w:ascii="Times New Roman" w:hAnsi="Times New Roman"/>
          <w:sz w:val="24"/>
          <w:szCs w:val="24"/>
        </w:rPr>
        <w:t>и</w:t>
      </w:r>
      <w:r w:rsidR="00B8558A">
        <w:rPr>
          <w:rFonts w:ascii="Times New Roman" w:hAnsi="Times New Roman"/>
          <w:sz w:val="24"/>
          <w:szCs w:val="24"/>
        </w:rPr>
        <w:t xml:space="preserve"> и р</w:t>
      </w:r>
      <w:r w:rsidR="00B8558A" w:rsidRPr="00B8558A">
        <w:rPr>
          <w:rFonts w:ascii="Times New Roman" w:hAnsi="Times New Roman"/>
          <w:sz w:val="24"/>
          <w:szCs w:val="24"/>
        </w:rPr>
        <w:t xml:space="preserve">емонт автомобильной  дороги </w:t>
      </w:r>
      <w:proofErr w:type="spellStart"/>
      <w:r w:rsidR="00B8558A" w:rsidRPr="00B8558A">
        <w:rPr>
          <w:rFonts w:ascii="Times New Roman" w:hAnsi="Times New Roman"/>
          <w:sz w:val="24"/>
          <w:szCs w:val="24"/>
        </w:rPr>
        <w:t>ул.Центральнаяс.ЗаевоЧеглаковского</w:t>
      </w:r>
      <w:proofErr w:type="spellEnd"/>
      <w:r w:rsidR="00B8558A" w:rsidRPr="00B8558A">
        <w:rPr>
          <w:rFonts w:ascii="Times New Roman" w:hAnsi="Times New Roman"/>
          <w:sz w:val="24"/>
          <w:szCs w:val="24"/>
        </w:rPr>
        <w:t xml:space="preserve"> сельского поселения Нагорского района Кировской области</w:t>
      </w:r>
      <w:r w:rsidRPr="00775324">
        <w:rPr>
          <w:rFonts w:ascii="Times New Roman" w:hAnsi="Times New Roman"/>
          <w:sz w:val="24"/>
          <w:szCs w:val="24"/>
        </w:rPr>
        <w:t>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2: «Обеспечение пожарной безопасности»;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3: «Обеспечение безопасности  людей на водных объектах»,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4</w:t>
      </w:r>
      <w:r w:rsidR="00656EA3" w:rsidRPr="00775324">
        <w:rPr>
          <w:rFonts w:ascii="Times New Roman" w:hAnsi="Times New Roman"/>
          <w:sz w:val="24"/>
          <w:szCs w:val="24"/>
        </w:rPr>
        <w:t>: «Благоустройство территории поселения»,</w:t>
      </w:r>
    </w:p>
    <w:p w:rsidR="00656EA3" w:rsidRPr="00775324" w:rsidRDefault="002C4F86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5</w:t>
      </w:r>
      <w:r w:rsidR="00656EA3" w:rsidRPr="00775324">
        <w:rPr>
          <w:rFonts w:ascii="Times New Roman" w:hAnsi="Times New Roman"/>
          <w:sz w:val="24"/>
          <w:szCs w:val="24"/>
        </w:rPr>
        <w:t>: «</w:t>
      </w:r>
      <w:r w:rsidRPr="00775324">
        <w:rPr>
          <w:rFonts w:ascii="Times New Roman" w:hAnsi="Times New Roman"/>
          <w:sz w:val="24"/>
          <w:szCs w:val="24"/>
        </w:rPr>
        <w:t>Коммунальное хозяйство</w:t>
      </w:r>
      <w:r w:rsidR="00656EA3" w:rsidRPr="00775324">
        <w:rPr>
          <w:rFonts w:ascii="Times New Roman" w:hAnsi="Times New Roman"/>
          <w:sz w:val="24"/>
          <w:szCs w:val="24"/>
        </w:rPr>
        <w:t>»,</w:t>
      </w:r>
    </w:p>
    <w:p w:rsidR="002C4F86" w:rsidRPr="00775324" w:rsidRDefault="002C4F86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6: «Борьба с борщевиком Сосновского»,</w:t>
      </w:r>
    </w:p>
    <w:p w:rsidR="00BE0AC3" w:rsidRPr="00775324" w:rsidRDefault="00BE0AC3" w:rsidP="002C4F86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Мероприятие 7: «Развитие малого и среднего предпринимательства»</w:t>
      </w:r>
    </w:p>
    <w:p w:rsidR="00656EA3" w:rsidRPr="00775324" w:rsidRDefault="00656EA3" w:rsidP="007309C7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>Также профилактика экстремистских проявлений и противодействие идеологии терроризма.</w:t>
      </w:r>
    </w:p>
    <w:p w:rsidR="00656EA3" w:rsidRPr="00775324" w:rsidRDefault="00656EA3" w:rsidP="000B5C12">
      <w:pPr>
        <w:autoSpaceDE w:val="0"/>
        <w:autoSpaceDN w:val="0"/>
        <w:adjustRightInd w:val="0"/>
        <w:ind w:firstLine="708"/>
        <w:jc w:val="both"/>
      </w:pPr>
      <w:r w:rsidRPr="00775324">
        <w:t>Реализация мероприятий п</w:t>
      </w:r>
      <w:r w:rsidR="002C4F86" w:rsidRPr="00775324">
        <w:t>рограмм</w:t>
      </w:r>
      <w:r w:rsidR="006902D5">
        <w:t>ы позволит достичь в 2021 - 2026</w:t>
      </w:r>
      <w:r w:rsidRPr="00775324">
        <w:t xml:space="preserve"> годах следующих результатов: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>1) Помероприятию 1</w:t>
      </w:r>
      <w:r w:rsidRPr="00775324">
        <w:rPr>
          <w:rFonts w:ascii="Times New Roman" w:hAnsi="Times New Roman"/>
          <w:sz w:val="24"/>
          <w:szCs w:val="24"/>
          <w:u w:val="single"/>
        </w:rPr>
        <w:t>: «</w:t>
      </w:r>
      <w:r w:rsidR="00F14403">
        <w:rPr>
          <w:rFonts w:ascii="Times New Roman" w:hAnsi="Times New Roman"/>
          <w:sz w:val="24"/>
          <w:szCs w:val="24"/>
          <w:u w:val="single"/>
        </w:rPr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</w:r>
      <w:proofErr w:type="spellStart"/>
      <w:r w:rsidR="00F14403">
        <w:rPr>
          <w:rFonts w:ascii="Times New Roman" w:hAnsi="Times New Roman"/>
          <w:sz w:val="24"/>
          <w:szCs w:val="24"/>
          <w:u w:val="single"/>
        </w:rPr>
        <w:t>ШевырталовоЧе</w:t>
      </w:r>
      <w:r w:rsidR="00B8558A">
        <w:rPr>
          <w:rFonts w:ascii="Times New Roman" w:hAnsi="Times New Roman"/>
          <w:sz w:val="24"/>
          <w:szCs w:val="24"/>
          <w:u w:val="single"/>
        </w:rPr>
        <w:t>глаковского</w:t>
      </w:r>
      <w:proofErr w:type="spellEnd"/>
      <w:r w:rsidR="00B8558A">
        <w:rPr>
          <w:rFonts w:ascii="Times New Roman" w:hAnsi="Times New Roman"/>
          <w:sz w:val="24"/>
          <w:szCs w:val="24"/>
          <w:u w:val="single"/>
        </w:rPr>
        <w:t xml:space="preserve"> сельского поселении и  р</w:t>
      </w:r>
      <w:r w:rsidR="00B8558A" w:rsidRPr="00B8558A">
        <w:rPr>
          <w:rFonts w:ascii="Times New Roman" w:hAnsi="Times New Roman"/>
          <w:sz w:val="24"/>
          <w:szCs w:val="24"/>
          <w:u w:val="single"/>
        </w:rPr>
        <w:t xml:space="preserve">емонт автомобильной  дороги </w:t>
      </w:r>
      <w:proofErr w:type="spellStart"/>
      <w:r w:rsidR="00B8558A" w:rsidRPr="00B8558A">
        <w:rPr>
          <w:rFonts w:ascii="Times New Roman" w:hAnsi="Times New Roman"/>
          <w:sz w:val="24"/>
          <w:szCs w:val="24"/>
          <w:u w:val="single"/>
        </w:rPr>
        <w:t>ул.Центральнаяс.ЗаевоЧеглаковского</w:t>
      </w:r>
      <w:proofErr w:type="spellEnd"/>
      <w:r w:rsidR="00B8558A" w:rsidRPr="00B8558A">
        <w:rPr>
          <w:rFonts w:ascii="Times New Roman" w:hAnsi="Times New Roman"/>
          <w:sz w:val="24"/>
          <w:szCs w:val="24"/>
          <w:u w:val="single"/>
        </w:rPr>
        <w:t xml:space="preserve"> сельского поселения Нагорского района Кировской области</w:t>
      </w:r>
      <w:r w:rsidRPr="00775324">
        <w:rPr>
          <w:rFonts w:ascii="Times New Roman" w:hAnsi="Times New Roman"/>
          <w:sz w:val="24"/>
          <w:szCs w:val="24"/>
          <w:u w:val="single"/>
        </w:rPr>
        <w:t>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2) По мероприятию 2: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«Обеспечение пожарной безопасности»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4"/>
      <w:r w:rsidRPr="00775324">
        <w:rPr>
          <w:rFonts w:ascii="Times New Roman" w:hAnsi="Times New Roman" w:cs="Times New Roman"/>
          <w:sz w:val="24"/>
          <w:szCs w:val="24"/>
        </w:rPr>
        <w:t>-снижение количества погибших и  травмированных людей при пожарах;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-снижение среднего времени тушения пожаров;</w:t>
      </w:r>
    </w:p>
    <w:p w:rsidR="00656EA3" w:rsidRPr="00775324" w:rsidRDefault="00656EA3" w:rsidP="000B5C12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-увеличение количества спасенных материальных ценностей.</w:t>
      </w:r>
    </w:p>
    <w:p w:rsidR="00656EA3" w:rsidRPr="00775324" w:rsidRDefault="00656EA3" w:rsidP="000B5C12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75324">
        <w:rPr>
          <w:rFonts w:ascii="Times New Roman" w:hAnsi="Times New Roman"/>
          <w:sz w:val="24"/>
          <w:szCs w:val="24"/>
        </w:rPr>
        <w:t xml:space="preserve">3) По мероприятию 3: </w:t>
      </w:r>
      <w:r w:rsidRPr="00775324">
        <w:rPr>
          <w:rFonts w:ascii="Times New Roman" w:hAnsi="Times New Roman"/>
          <w:sz w:val="24"/>
          <w:szCs w:val="24"/>
          <w:u w:val="single"/>
        </w:rPr>
        <w:t>«</w:t>
      </w:r>
      <w:r w:rsidR="002C4F86" w:rsidRPr="00775324">
        <w:rPr>
          <w:rFonts w:ascii="Times New Roman" w:hAnsi="Times New Roman"/>
          <w:sz w:val="24"/>
          <w:szCs w:val="24"/>
          <w:u w:val="single"/>
        </w:rPr>
        <w:t>Обеспечение безопасности  людей на водных объектах</w:t>
      </w:r>
      <w:r w:rsidRPr="00775324">
        <w:rPr>
          <w:rFonts w:ascii="Times New Roman" w:hAnsi="Times New Roman"/>
          <w:sz w:val="24"/>
          <w:szCs w:val="24"/>
          <w:u w:val="single"/>
        </w:rPr>
        <w:t>»</w:t>
      </w:r>
    </w:p>
    <w:p w:rsidR="002C4F86" w:rsidRPr="00775324" w:rsidRDefault="00656EA3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</w:t>
      </w:r>
      <w:r w:rsidR="002C4F86" w:rsidRPr="00775324">
        <w:rPr>
          <w:rFonts w:ascii="Times New Roman" w:hAnsi="Times New Roman" w:cs="Times New Roman"/>
          <w:sz w:val="24"/>
          <w:szCs w:val="24"/>
        </w:rPr>
        <w:t>Реализация мероприятий по обеспечению безопасности  людей на водных объектах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4) По мероприятию 4: </w:t>
      </w:r>
      <w:r w:rsidRPr="00775324">
        <w:rPr>
          <w:rFonts w:ascii="Times New Roman" w:hAnsi="Times New Roman" w:cs="Times New Roman"/>
          <w:sz w:val="24"/>
          <w:szCs w:val="24"/>
          <w:u w:val="single"/>
        </w:rPr>
        <w:t>«Благоустройство территории поселения»</w:t>
      </w:r>
    </w:p>
    <w:p w:rsidR="002C4F86" w:rsidRPr="00775324" w:rsidRDefault="002C4F86" w:rsidP="002C4F8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-обеспечение чистоты и порядка на территории поселения;</w:t>
      </w:r>
    </w:p>
    <w:p w:rsidR="002C4F86" w:rsidRPr="00775324" w:rsidRDefault="002C4F86" w:rsidP="002C4F86">
      <w:pPr>
        <w:ind w:firstLine="708"/>
        <w:jc w:val="both"/>
      </w:pPr>
      <w:r w:rsidRPr="00775324">
        <w:t>-увеличение доли благоустроенных территорий сельского поселения.</w:t>
      </w:r>
    </w:p>
    <w:p w:rsidR="00656EA3" w:rsidRPr="00775324" w:rsidRDefault="002C4F86" w:rsidP="000B5C12">
      <w:pPr>
        <w:ind w:firstLine="708"/>
        <w:jc w:val="both"/>
      </w:pPr>
      <w:r w:rsidRPr="00775324">
        <w:t>5) По мероприятию 5</w:t>
      </w:r>
      <w:r w:rsidR="00656EA3" w:rsidRPr="00775324">
        <w:t>: «</w:t>
      </w:r>
      <w:r w:rsidRPr="00775324">
        <w:rPr>
          <w:u w:val="single"/>
        </w:rPr>
        <w:t>Коммунальное хозяйство</w:t>
      </w:r>
      <w:r w:rsidR="00656EA3" w:rsidRPr="00775324">
        <w:t>»</w:t>
      </w:r>
    </w:p>
    <w:p w:rsidR="002C4F86" w:rsidRPr="00775324" w:rsidRDefault="00656EA3" w:rsidP="002C4F86">
      <w:pPr>
        <w:ind w:firstLine="708"/>
        <w:jc w:val="both"/>
      </w:pPr>
      <w:r w:rsidRPr="00775324">
        <w:lastRenderedPageBreak/>
        <w:t>-</w:t>
      </w:r>
      <w:bookmarkEnd w:id="0"/>
      <w:r w:rsidR="002C4F86" w:rsidRPr="00775324">
        <w:t>Организация прочих мероприятий</w:t>
      </w:r>
    </w:p>
    <w:p w:rsidR="00BE0AC3" w:rsidRPr="00775324" w:rsidRDefault="00BE0AC3" w:rsidP="002C4F86">
      <w:pPr>
        <w:ind w:firstLine="708"/>
        <w:jc w:val="both"/>
      </w:pPr>
      <w:r w:rsidRPr="00775324">
        <w:t>6) По мероприятию 6:«</w:t>
      </w:r>
      <w:r w:rsidRPr="00775324">
        <w:rPr>
          <w:u w:val="single"/>
        </w:rPr>
        <w:t>Борьба с борщевиком Сосновского</w:t>
      </w:r>
      <w:r w:rsidRPr="00775324">
        <w:t>»,</w:t>
      </w:r>
    </w:p>
    <w:p w:rsidR="000B5C12" w:rsidRPr="00775324" w:rsidRDefault="00BE0AC3" w:rsidP="002C4F86">
      <w:pPr>
        <w:ind w:firstLine="708"/>
        <w:jc w:val="both"/>
        <w:rPr>
          <w:b/>
        </w:rPr>
      </w:pPr>
      <w:r w:rsidRPr="00775324">
        <w:t>7) По мероприятию 7: «</w:t>
      </w:r>
      <w:r w:rsidR="000B5C12" w:rsidRPr="00775324">
        <w:rPr>
          <w:u w:val="single"/>
        </w:rPr>
        <w:t>Развитие малого и среднего предпринимательства</w:t>
      </w:r>
      <w:r w:rsidRPr="00775324">
        <w:rPr>
          <w:u w:val="single"/>
        </w:rPr>
        <w:t>»</w:t>
      </w:r>
    </w:p>
    <w:p w:rsidR="000B5C12" w:rsidRPr="00775324" w:rsidRDefault="000B5C12" w:rsidP="000B5C1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Привлечение безработных граждан к участию в работе Клуба ищущих работу.Осуществление закупок у субъектов малого предпринимательства поселения не менее 15% от совокупного годового объема закупок.Передача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развития.Оказание помощи в организации содействия самозанятости безработных граждан.</w:t>
      </w:r>
    </w:p>
    <w:p w:rsidR="000B5C12" w:rsidRPr="00775324" w:rsidRDefault="000B5C12" w:rsidP="000B5C12">
      <w:pPr>
        <w:ind w:firstLine="708"/>
        <w:jc w:val="both"/>
      </w:pPr>
    </w:p>
    <w:p w:rsidR="00656EA3" w:rsidRPr="00775324" w:rsidRDefault="0011385A" w:rsidP="00775324">
      <w:pPr>
        <w:ind w:firstLine="708"/>
        <w:jc w:val="center"/>
        <w:rPr>
          <w:b/>
        </w:rPr>
      </w:pPr>
      <w:r w:rsidRPr="00775324">
        <w:rPr>
          <w:b/>
        </w:rPr>
        <w:t>5</w:t>
      </w:r>
      <w:r w:rsidR="00656EA3" w:rsidRPr="00775324">
        <w:rPr>
          <w:b/>
        </w:rPr>
        <w:t>. Основные меры правового регулирования в сфере реализации муниципальной программы</w:t>
      </w:r>
      <w:r w:rsidR="00775324" w:rsidRPr="00775324">
        <w:rPr>
          <w:b/>
        </w:rPr>
        <w:t>.</w:t>
      </w:r>
    </w:p>
    <w:p w:rsidR="0011385A" w:rsidRPr="00775324" w:rsidRDefault="0011385A" w:rsidP="0011385A">
      <w:pPr>
        <w:ind w:firstLine="708"/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федерального законодательства;</w:t>
      </w:r>
    </w:p>
    <w:p w:rsidR="00656EA3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изменениями регионального законодательства;</w:t>
      </w:r>
    </w:p>
    <w:p w:rsidR="00684A68" w:rsidRPr="00775324" w:rsidRDefault="00656EA3" w:rsidP="00684A68">
      <w:pPr>
        <w:widowControl w:val="0"/>
        <w:autoSpaceDE w:val="0"/>
        <w:autoSpaceDN w:val="0"/>
        <w:adjustRightInd w:val="0"/>
        <w:jc w:val="both"/>
      </w:pPr>
      <w:r w:rsidRPr="00775324">
        <w:t>принятыми управленческими решениями.</w:t>
      </w:r>
    </w:p>
    <w:p w:rsidR="00684A68" w:rsidRPr="00775324" w:rsidRDefault="00684A68" w:rsidP="00684A68">
      <w:pPr>
        <w:widowControl w:val="0"/>
        <w:autoSpaceDE w:val="0"/>
        <w:autoSpaceDN w:val="0"/>
        <w:adjustRightInd w:val="0"/>
        <w:ind w:firstLine="600"/>
        <w:jc w:val="both"/>
      </w:pPr>
      <w:r w:rsidRPr="00775324">
        <w:t xml:space="preserve">Сведения об основных мерах правового регулирования отражены в </w:t>
      </w:r>
      <w:r w:rsidR="0011385A" w:rsidRPr="00775324">
        <w:rPr>
          <w:b/>
        </w:rPr>
        <w:t>Форме № 4</w:t>
      </w:r>
      <w:r w:rsidR="0011385A" w:rsidRPr="00775324">
        <w:t>.</w:t>
      </w:r>
    </w:p>
    <w:p w:rsidR="00CB504F" w:rsidRPr="00775324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:rsidR="00656EA3" w:rsidRPr="00775324" w:rsidRDefault="0011385A" w:rsidP="00775324">
      <w:pPr>
        <w:widowControl w:val="0"/>
        <w:tabs>
          <w:tab w:val="left" w:pos="2329"/>
        </w:tabs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6</w:t>
      </w:r>
      <w:r w:rsidR="00656EA3" w:rsidRPr="00775324">
        <w:rPr>
          <w:b/>
        </w:rPr>
        <w:t>. Ресурсное обеспечение</w:t>
      </w:r>
      <w:r w:rsidR="00775324" w:rsidRPr="00775324">
        <w:rPr>
          <w:b/>
        </w:rPr>
        <w:t>.</w:t>
      </w:r>
    </w:p>
    <w:p w:rsidR="00656EA3" w:rsidRPr="00775324" w:rsidRDefault="00656EA3" w:rsidP="00775324">
      <w:pPr>
        <w:ind w:right="83" w:firstLine="708"/>
        <w:jc w:val="center"/>
        <w:rPr>
          <w:b/>
        </w:rPr>
      </w:pPr>
    </w:p>
    <w:p w:rsidR="00684A68" w:rsidRPr="00775324" w:rsidRDefault="00684A68" w:rsidP="00684A68">
      <w:pPr>
        <w:autoSpaceDE w:val="0"/>
        <w:autoSpaceDN w:val="0"/>
        <w:adjustRightInd w:val="0"/>
        <w:ind w:firstLine="709"/>
        <w:jc w:val="both"/>
      </w:pPr>
      <w:r w:rsidRPr="00775324"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783D9A" w:rsidRPr="00775324">
        <w:rPr>
          <w:b/>
        </w:rPr>
        <w:t>Форме № 5</w:t>
      </w:r>
      <w:r w:rsidRPr="00775324">
        <w:t>.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Объем </w:t>
      </w:r>
      <w:r w:rsidR="00F93583" w:rsidRPr="00775324">
        <w:t>финансирования Программы на 2021</w:t>
      </w:r>
      <w:r w:rsidRPr="00775324">
        <w:t>-202</w:t>
      </w:r>
      <w:r w:rsidR="006902D5">
        <w:t>6</w:t>
      </w:r>
      <w:r w:rsidRPr="00775324">
        <w:t xml:space="preserve"> годы составит </w:t>
      </w:r>
      <w:r w:rsidR="00B66F07">
        <w:t>26387,6</w:t>
      </w:r>
      <w:r w:rsidRPr="00775324">
        <w:t xml:space="preserve"> тыс. рублей, в том числе:</w:t>
      </w:r>
    </w:p>
    <w:p w:rsidR="00656EA3" w:rsidRPr="00775324" w:rsidRDefault="00656EA3" w:rsidP="007309C7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федерального бюджета </w:t>
      </w:r>
      <w:r w:rsidRPr="00775324">
        <w:rPr>
          <w:u w:val="single"/>
        </w:rPr>
        <w:t>0</w:t>
      </w:r>
      <w:r w:rsidRPr="00775324">
        <w:t>тыс.рублей,  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–0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–0 тыс. рублей</w:t>
      </w:r>
    </w:p>
    <w:p w:rsidR="0060569A" w:rsidRPr="00775324" w:rsidRDefault="006902D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–0 тыс. рублей</w:t>
      </w:r>
    </w:p>
    <w:p w:rsidR="0060569A" w:rsidRPr="00775324" w:rsidRDefault="0060569A" w:rsidP="00070CC7">
      <w:pPr>
        <w:tabs>
          <w:tab w:val="left" w:pos="2096"/>
        </w:tabs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областного </w:t>
      </w:r>
      <w:r w:rsidRPr="00BB7829">
        <w:t xml:space="preserve">бюджета </w:t>
      </w:r>
      <w:r w:rsidR="00BB7829" w:rsidRPr="00BB7829">
        <w:rPr>
          <w:u w:val="single"/>
        </w:rPr>
        <w:t>9</w:t>
      </w:r>
      <w:r w:rsidR="00204CBA" w:rsidRPr="00BB7829">
        <w:rPr>
          <w:u w:val="single"/>
        </w:rPr>
        <w:t>180,4</w:t>
      </w:r>
      <w:r w:rsidRPr="00BB7829">
        <w:t>тыс</w:t>
      </w:r>
      <w:proofErr w:type="gramStart"/>
      <w:r w:rsidRPr="00775324">
        <w:t>.р</w:t>
      </w:r>
      <w:proofErr w:type="gramEnd"/>
      <w:r w:rsidRPr="00775324">
        <w:t>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0 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2023 году –8,</w:t>
      </w:r>
      <w:r w:rsidR="00482904">
        <w:rPr>
          <w:rFonts w:ascii="Times New Roman" w:hAnsi="Times New Roman" w:cs="Times New Roman"/>
          <w:sz w:val="24"/>
          <w:szCs w:val="24"/>
        </w:rPr>
        <w:t>1</w:t>
      </w:r>
      <w:r w:rsidRPr="007753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2024 году –</w:t>
      </w:r>
      <w:r w:rsidR="00BB7829" w:rsidRPr="00BB7829">
        <w:rPr>
          <w:rFonts w:ascii="Times New Roman" w:hAnsi="Times New Roman" w:cs="Times New Roman"/>
          <w:sz w:val="24"/>
          <w:szCs w:val="24"/>
        </w:rPr>
        <w:t>9</w:t>
      </w:r>
      <w:r w:rsidR="00482904" w:rsidRPr="00BB7829">
        <w:rPr>
          <w:rFonts w:ascii="Times New Roman" w:hAnsi="Times New Roman" w:cs="Times New Roman"/>
          <w:sz w:val="24"/>
          <w:szCs w:val="24"/>
        </w:rPr>
        <w:t>156,1</w:t>
      </w:r>
      <w:r w:rsidRPr="00BB7829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6902D5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2025 году –8,1 тыс. рублей</w:t>
      </w:r>
    </w:p>
    <w:p w:rsidR="006902D5" w:rsidRPr="00775324" w:rsidRDefault="006902D5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775324">
        <w:rPr>
          <w:rFonts w:ascii="Times New Roman" w:hAnsi="Times New Roman" w:cs="Times New Roman"/>
          <w:sz w:val="24"/>
          <w:szCs w:val="24"/>
        </w:rPr>
        <w:t xml:space="preserve"> году –8,1 тыс. рублей</w:t>
      </w:r>
    </w:p>
    <w:p w:rsidR="0060569A" w:rsidRPr="00775324" w:rsidRDefault="0060569A" w:rsidP="0060569A">
      <w:pPr>
        <w:autoSpaceDE w:val="0"/>
        <w:autoSpaceDN w:val="0"/>
        <w:adjustRightInd w:val="0"/>
        <w:ind w:firstLine="708"/>
        <w:jc w:val="both"/>
      </w:pPr>
      <w:r w:rsidRPr="00775324">
        <w:t xml:space="preserve">за счет средств местного бюджета </w:t>
      </w:r>
      <w:r w:rsidR="00B66F07">
        <w:rPr>
          <w:u w:val="single"/>
        </w:rPr>
        <w:t>20207,2</w:t>
      </w:r>
      <w:r w:rsidRPr="00775324">
        <w:t>тыс</w:t>
      </w:r>
      <w:proofErr w:type="gramStart"/>
      <w:r w:rsidRPr="00775324">
        <w:t>.р</w:t>
      </w:r>
      <w:proofErr w:type="gramEnd"/>
      <w:r w:rsidRPr="00775324">
        <w:t>ублей, в том числе по годам: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2021 году –</w:t>
      </w:r>
      <w:r w:rsidR="00865B64" w:rsidRPr="00775324">
        <w:rPr>
          <w:rFonts w:ascii="Times New Roman" w:hAnsi="Times New Roman" w:cs="Times New Roman"/>
          <w:sz w:val="24"/>
          <w:szCs w:val="24"/>
        </w:rPr>
        <w:t>1584,4</w:t>
      </w:r>
      <w:r w:rsidRPr="007753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865B64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в 2022 году – 2107,2</w:t>
      </w:r>
      <w:r w:rsidR="0060569A" w:rsidRPr="0077532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0569A" w:rsidRPr="007753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0569A" w:rsidRPr="0077532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2F1DFE">
        <w:rPr>
          <w:rFonts w:ascii="Times New Roman" w:hAnsi="Times New Roman" w:cs="Times New Roman"/>
          <w:sz w:val="24"/>
          <w:szCs w:val="24"/>
        </w:rPr>
        <w:t>5172,3</w:t>
      </w:r>
      <w:r w:rsidR="0048290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829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82904">
        <w:rPr>
          <w:rFonts w:ascii="Times New Roman" w:hAnsi="Times New Roman" w:cs="Times New Roman"/>
          <w:sz w:val="24"/>
          <w:szCs w:val="24"/>
        </w:rPr>
        <w:t>ублей</w:t>
      </w:r>
    </w:p>
    <w:p w:rsidR="0060569A" w:rsidRPr="00775324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B66F07">
        <w:rPr>
          <w:rFonts w:ascii="Times New Roman" w:hAnsi="Times New Roman" w:cs="Times New Roman"/>
          <w:sz w:val="24"/>
          <w:szCs w:val="24"/>
        </w:rPr>
        <w:t>4936,0</w:t>
      </w:r>
      <w:r w:rsidR="0048290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829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82904">
        <w:rPr>
          <w:rFonts w:ascii="Times New Roman" w:hAnsi="Times New Roman" w:cs="Times New Roman"/>
          <w:sz w:val="24"/>
          <w:szCs w:val="24"/>
        </w:rPr>
        <w:t>ублей</w:t>
      </w:r>
    </w:p>
    <w:p w:rsidR="006902D5" w:rsidRDefault="0060569A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t xml:space="preserve">в 2025 году – </w:t>
      </w:r>
      <w:r w:rsidR="002F1DFE">
        <w:rPr>
          <w:rFonts w:ascii="Times New Roman" w:hAnsi="Times New Roman"/>
          <w:sz w:val="24"/>
          <w:szCs w:val="24"/>
        </w:rPr>
        <w:t>3199,8</w:t>
      </w:r>
      <w:r w:rsidRPr="00775324">
        <w:rPr>
          <w:rFonts w:ascii="Times New Roman" w:hAnsi="Times New Roman"/>
          <w:sz w:val="24"/>
          <w:szCs w:val="24"/>
        </w:rPr>
        <w:t>тыс. рублей</w:t>
      </w:r>
    </w:p>
    <w:p w:rsidR="006902D5" w:rsidRPr="00775324" w:rsidRDefault="006902D5" w:rsidP="006902D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</w:t>
      </w:r>
      <w:r w:rsidRPr="00775324">
        <w:rPr>
          <w:rFonts w:ascii="Times New Roman" w:hAnsi="Times New Roman"/>
          <w:sz w:val="24"/>
          <w:szCs w:val="24"/>
        </w:rPr>
        <w:t xml:space="preserve"> году – </w:t>
      </w:r>
      <w:r w:rsidR="002F1DFE">
        <w:rPr>
          <w:rFonts w:ascii="Times New Roman" w:hAnsi="Times New Roman"/>
          <w:sz w:val="24"/>
          <w:szCs w:val="24"/>
        </w:rPr>
        <w:t>3207,5</w:t>
      </w:r>
      <w:r w:rsidRPr="00775324">
        <w:rPr>
          <w:rFonts w:ascii="Times New Roman" w:hAnsi="Times New Roman"/>
          <w:sz w:val="24"/>
          <w:szCs w:val="24"/>
        </w:rPr>
        <w:t xml:space="preserve"> тыс. рублей</w:t>
      </w:r>
    </w:p>
    <w:p w:rsidR="00656EA3" w:rsidRPr="00775324" w:rsidRDefault="00656EA3" w:rsidP="0060569A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75324">
        <w:rPr>
          <w:rFonts w:ascii="Times New Roman" w:hAnsi="Times New Roman"/>
          <w:sz w:val="24"/>
          <w:szCs w:val="24"/>
        </w:rPr>
        <w:lastRenderedPageBreak/>
        <w:t xml:space="preserve">Объемы </w:t>
      </w:r>
      <w:r w:rsidR="00F93583" w:rsidRPr="00775324">
        <w:rPr>
          <w:rFonts w:ascii="Times New Roman" w:hAnsi="Times New Roman"/>
          <w:sz w:val="24"/>
          <w:szCs w:val="24"/>
        </w:rPr>
        <w:t>финансирования Программы на 2021</w:t>
      </w:r>
      <w:r w:rsidRPr="00775324">
        <w:rPr>
          <w:rFonts w:ascii="Times New Roman" w:hAnsi="Times New Roman"/>
          <w:sz w:val="24"/>
          <w:szCs w:val="24"/>
        </w:rPr>
        <w:t>-202</w:t>
      </w:r>
      <w:r w:rsidR="00482904">
        <w:rPr>
          <w:rFonts w:ascii="Times New Roman" w:hAnsi="Times New Roman"/>
          <w:sz w:val="24"/>
          <w:szCs w:val="24"/>
        </w:rPr>
        <w:t>6</w:t>
      </w:r>
      <w:r w:rsidRPr="00775324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:rsidR="00656EA3" w:rsidRPr="00775324" w:rsidRDefault="00656EA3" w:rsidP="007309C7">
      <w:pPr>
        <w:ind w:firstLine="708"/>
        <w:jc w:val="both"/>
      </w:pPr>
      <w:r w:rsidRPr="00775324"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783D9A" w:rsidRPr="00775324">
        <w:rPr>
          <w:b/>
        </w:rPr>
        <w:t>Форме № 3</w:t>
      </w:r>
      <w:r w:rsidRPr="00775324">
        <w:t>.</w:t>
      </w:r>
    </w:p>
    <w:p w:rsidR="0011385A" w:rsidRPr="00775324" w:rsidRDefault="0011385A" w:rsidP="007309C7">
      <w:pPr>
        <w:ind w:firstLine="708"/>
        <w:jc w:val="both"/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775324">
        <w:rPr>
          <w:b/>
        </w:rPr>
        <w:t>7</w:t>
      </w:r>
      <w:r w:rsidR="00656EA3" w:rsidRPr="00775324">
        <w:rPr>
          <w:b/>
        </w:rPr>
        <w:t>. Анализ рисков реализации муниципальной программыи описание мер управления рисками</w:t>
      </w:r>
      <w:r w:rsidR="00775324" w:rsidRPr="00775324">
        <w:rPr>
          <w:b/>
        </w:rPr>
        <w:t>.</w:t>
      </w:r>
    </w:p>
    <w:p w:rsidR="0011385A" w:rsidRPr="00775324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775324">
        <w:rPr>
          <w:bCs/>
        </w:rPr>
        <w:t>контролю за</w:t>
      </w:r>
      <w:proofErr w:type="gramEnd"/>
      <w:r w:rsidRPr="00775324">
        <w:rPr>
          <w:bCs/>
        </w:rPr>
        <w:t xml:space="preserve"> применением федеральных, областных и муниципальных  нормативно-правовых актов.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рискам реализации муниципальной программы следует отнести следующие: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В целях снижения законодательных рисков планируется своевременное внесение дополнений в действующую  нормативную базу, а при необходимости и возможных изменений в финансирование.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656EA3" w:rsidRPr="00775324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6</w:t>
      </w:r>
      <w:r w:rsidR="00656EA3" w:rsidRPr="00775324">
        <w:rPr>
          <w:bCs/>
        </w:rPr>
        <w:t xml:space="preserve">.3. Непредвиденные риски. </w:t>
      </w:r>
      <w:proofErr w:type="gramStart"/>
      <w:r w:rsidR="00656EA3" w:rsidRPr="00775324">
        <w:rPr>
          <w:bCs/>
        </w:rPr>
        <w:t>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</w:t>
      </w:r>
      <w:proofErr w:type="gramEnd"/>
      <w:r w:rsidR="00656EA3" w:rsidRPr="00775324">
        <w:rPr>
          <w:bCs/>
        </w:rPr>
        <w:t xml:space="preserve">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Меры по минимизации непредвиденных рисков будут предприниматься в ходе оперативного управления.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775324">
        <w:rPr>
          <w:bCs/>
        </w:rPr>
        <w:t xml:space="preserve">Анализ рисков и меры управления рисками являются общими для всех направлений муниципальной программы. 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56EA3" w:rsidRPr="00775324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775324">
        <w:rPr>
          <w:b/>
        </w:rPr>
        <w:t>8</w:t>
      </w:r>
      <w:r w:rsidR="00656EA3" w:rsidRPr="00775324">
        <w:rPr>
          <w:b/>
        </w:rPr>
        <w:t>. Методика оценки эффективности реализациимуниципальной программы</w:t>
      </w:r>
      <w:r w:rsidR="00775324" w:rsidRPr="00775324">
        <w:rPr>
          <w:b/>
        </w:rPr>
        <w:t>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Оценка эффективности каждого целевого показателя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</w:rPr>
        <w:t>Фз</w:t>
      </w:r>
      <w:proofErr w:type="spell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= ----- x 100%,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proofErr w:type="spellStart"/>
      <w:r w:rsidRPr="00775324">
        <w:rPr>
          <w:rFonts w:ascii="Times New Roman" w:hAnsi="Times New Roman" w:cs="Times New Roman"/>
          <w:sz w:val="24"/>
          <w:szCs w:val="24"/>
        </w:rPr>
        <w:t>Нз</w:t>
      </w:r>
      <w:proofErr w:type="spell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i – номер показателя;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Э  - эффективность реализации i-го целевого показателя, процентов;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775324">
        <w:rPr>
          <w:rFonts w:ascii="Times New Roman" w:hAnsi="Times New Roman" w:cs="Times New Roman"/>
          <w:sz w:val="24"/>
          <w:szCs w:val="24"/>
        </w:rPr>
        <w:t xml:space="preserve">   -  фактическое  значение  i-го  целевого показателя, достигнутое в ходе реализации муниципальной программы в отчетном периоде;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</w:rPr>
        <w:t>Нз</w:t>
      </w:r>
      <w:proofErr w:type="spellEnd"/>
      <w:r w:rsidRPr="00775324">
        <w:rPr>
          <w:rFonts w:ascii="Times New Roman" w:hAnsi="Times New Roman" w:cs="Times New Roman"/>
          <w:sz w:val="24"/>
          <w:szCs w:val="24"/>
        </w:rPr>
        <w:t xml:space="preserve">   -  плановое  значение  i-го  целевого  показателя, предусмотренное муниципальной программой в отчетном периоде.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Интегральная оценка эффективности реализации муниципальной программы определяется по формуле: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775324">
        <w:rPr>
          <w:rFonts w:ascii="Times New Roman" w:hAnsi="Times New Roman" w:cs="Times New Roman"/>
          <w:sz w:val="24"/>
          <w:szCs w:val="24"/>
        </w:rPr>
        <w:t>Э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75324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Pr="0077532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5324">
        <w:rPr>
          <w:rFonts w:ascii="Times New Roman" w:hAnsi="Times New Roman" w:cs="Times New Roman"/>
          <w:sz w:val="24"/>
          <w:szCs w:val="24"/>
        </w:rPr>
        <w:t>Э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775324">
        <w:rPr>
          <w:rFonts w:ascii="Times New Roman" w:hAnsi="Times New Roman" w:cs="Times New Roman"/>
          <w:sz w:val="24"/>
          <w:szCs w:val="24"/>
        </w:rPr>
        <w:t>где</w:t>
      </w:r>
      <w:r w:rsidRPr="007753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6EA3" w:rsidRPr="00775324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n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 – интегральная оценка эффективности реализации муниципальной программы;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n – количество целевых показателей.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Эффективность муниципальной программы оценивается по следующей шкале значений интегральной оценки: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80% и выше – муниципальная программа эффективна;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:rsidR="00656EA3" w:rsidRPr="00775324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775324"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</w:t>
      </w:r>
      <w:r w:rsidR="00A43E58" w:rsidRPr="00775324">
        <w:rPr>
          <w:rFonts w:ascii="Times New Roman" w:hAnsi="Times New Roman" w:cs="Times New Roman"/>
          <w:sz w:val="24"/>
          <w:szCs w:val="24"/>
        </w:rPr>
        <w:t xml:space="preserve">лем муниципальной программы </w:t>
      </w:r>
      <w:r w:rsidR="00783D9A" w:rsidRPr="00775324">
        <w:rPr>
          <w:rFonts w:ascii="Times New Roman" w:hAnsi="Times New Roman" w:cs="Times New Roman"/>
          <w:b/>
          <w:sz w:val="24"/>
          <w:szCs w:val="24"/>
        </w:rPr>
        <w:t>Формы № 6, № 7 и № 8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Описание наиболее значимых результатов реализации мероприятий муниципальной программы;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программы.</w:t>
      </w:r>
    </w:p>
    <w:p w:rsidR="00656EA3" w:rsidRPr="00775324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Годовой отчет ответственного исполнителя подлежит размещению в информационно-телекоммуникационной сети «Интернет» на официальном сайте Чеглаковского сельского поселения.</w:t>
      </w:r>
    </w:p>
    <w:p w:rsidR="004442E7" w:rsidRPr="00775324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2E7" w:rsidRPr="00775324" w:rsidRDefault="004442E7" w:rsidP="004442E7">
      <w:pPr>
        <w:jc w:val="right"/>
        <w:rPr>
          <w:b/>
        </w:rPr>
        <w:sectPr w:rsidR="004442E7" w:rsidRPr="00775324" w:rsidSect="0034371D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42E7" w:rsidRPr="00775324" w:rsidRDefault="00783D9A" w:rsidP="004442E7">
      <w:pPr>
        <w:jc w:val="right"/>
        <w:rPr>
          <w:b/>
          <w:bCs/>
        </w:rPr>
      </w:pPr>
      <w:r w:rsidRPr="00775324">
        <w:rPr>
          <w:b/>
        </w:rPr>
        <w:lastRenderedPageBreak/>
        <w:t>Форма № 1</w:t>
      </w:r>
    </w:p>
    <w:p w:rsidR="004442E7" w:rsidRPr="00775324" w:rsidRDefault="004442E7" w:rsidP="004442E7">
      <w:pPr>
        <w:ind w:right="83"/>
        <w:jc w:val="center"/>
        <w:rPr>
          <w:b/>
        </w:rPr>
      </w:pPr>
      <w:r w:rsidRPr="00775324">
        <w:rPr>
          <w:b/>
        </w:rPr>
        <w:t>Сведения о целевых показателях эффективности реализации муниципальной программы</w:t>
      </w:r>
    </w:p>
    <w:p w:rsidR="004442E7" w:rsidRPr="00775324" w:rsidRDefault="004442E7" w:rsidP="004442E7">
      <w:pPr>
        <w:ind w:right="83"/>
        <w:rPr>
          <w:b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654"/>
        <w:gridCol w:w="1022"/>
        <w:gridCol w:w="1418"/>
        <w:gridCol w:w="1418"/>
        <w:gridCol w:w="1418"/>
        <w:gridCol w:w="1418"/>
        <w:gridCol w:w="1415"/>
        <w:gridCol w:w="1418"/>
      </w:tblGrid>
      <w:tr w:rsidR="00AA0E7E" w:rsidRPr="00775324" w:rsidTr="00621715">
        <w:trPr>
          <w:trHeight w:val="23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№ п/п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Наименование программы, наименование показателя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4442E7">
            <w:pPr>
              <w:ind w:right="83"/>
            </w:pPr>
            <w:r w:rsidRPr="00775324">
              <w:t>Единица измерения</w:t>
            </w:r>
          </w:p>
        </w:tc>
        <w:tc>
          <w:tcPr>
            <w:tcW w:w="2837" w:type="pct"/>
            <w:gridSpan w:val="6"/>
            <w:shd w:val="clear" w:color="auto" w:fill="auto"/>
          </w:tcPr>
          <w:p w:rsidR="00AA0E7E" w:rsidRPr="00775324" w:rsidRDefault="003769F9" w:rsidP="002A0FA6">
            <w:pPr>
              <w:jc w:val="center"/>
            </w:pPr>
            <w:r>
              <w:t>Расходы</w:t>
            </w:r>
            <w:r w:rsidR="00AA0E7E" w:rsidRPr="00775324">
              <w:t>, тыс. рублей</w:t>
            </w:r>
          </w:p>
        </w:tc>
      </w:tr>
      <w:tr w:rsidR="00482904" w:rsidRPr="00775324" w:rsidTr="009E4B2B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775324" w:rsidRDefault="006902D5" w:rsidP="004442E7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2021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2022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2023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2024 г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2025 г.</w:t>
            </w:r>
          </w:p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04" w:rsidRPr="00621715" w:rsidRDefault="00482904" w:rsidP="009E4B2B">
            <w:pPr>
              <w:ind w:right="83"/>
              <w:jc w:val="center"/>
            </w:pPr>
            <w:r w:rsidRPr="00621715">
              <w:t>2026 г.</w:t>
            </w:r>
          </w:p>
          <w:p w:rsidR="006902D5" w:rsidRPr="00621715" w:rsidRDefault="006902D5" w:rsidP="00621715">
            <w:pPr>
              <w:ind w:right="83"/>
              <w:jc w:val="center"/>
            </w:pPr>
          </w:p>
        </w:tc>
      </w:tr>
      <w:tr w:rsidR="00482904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AC1BDB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AC1BDB" w:rsidRDefault="006902D5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482904" w:rsidRPr="00775324" w:rsidTr="00AC1B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доля отремонтированных (построенных) автомобильных дорог общего пользования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  <w:r w:rsidRPr="00621715">
              <w:t>10,0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AC1BDB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D5" w:rsidRPr="00AC1BDB" w:rsidRDefault="00BB7829" w:rsidP="00482904">
            <w:pPr>
              <w:ind w:right="83"/>
              <w:jc w:val="center"/>
            </w:pPr>
            <w:r w:rsidRPr="00AC1BDB">
              <w:t>1,8</w:t>
            </w:r>
            <w:bookmarkStart w:id="1" w:name="_GoBack"/>
            <w:bookmarkEnd w:id="1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AC1BDB" w:rsidRDefault="006902D5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D5" w:rsidRPr="00621715" w:rsidRDefault="006902D5" w:rsidP="00482904">
            <w:pPr>
              <w:ind w:right="83"/>
              <w:jc w:val="center"/>
            </w:pPr>
          </w:p>
        </w:tc>
      </w:tr>
      <w:tr w:rsidR="00621715" w:rsidRPr="00775324" w:rsidTr="009E4B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1.1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доля протяженности дорог местного значения, в отношении которых производится очистка от снега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15" w:rsidRPr="00775324" w:rsidRDefault="00621715" w:rsidP="004442E7">
            <w:pPr>
              <w:ind w:right="83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ind w:right="83"/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9E4B2B">
            <w:pPr>
              <w:jc w:val="center"/>
            </w:pPr>
            <w:r w:rsidRPr="00621715">
              <w:t>90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482904">
            <w:pPr>
              <w:jc w:val="center"/>
            </w:pPr>
            <w:r w:rsidRPr="00621715">
              <w:t>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15" w:rsidRPr="00621715" w:rsidRDefault="00621715" w:rsidP="00204CBA">
            <w:pPr>
              <w:jc w:val="center"/>
            </w:pPr>
            <w:r w:rsidRPr="00621715">
              <w:t>90</w:t>
            </w:r>
          </w:p>
        </w:tc>
      </w:tr>
      <w:tr w:rsidR="006E5A5F" w:rsidRPr="00775324" w:rsidTr="009E4B2B">
        <w:trPr>
          <w:trHeight w:val="87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>
              <w:t>1.2</w:t>
            </w:r>
          </w:p>
        </w:tc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2B703E">
              <w:rPr>
                <w:i/>
              </w:rPr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B703E">
              <w:rPr>
                <w:i/>
              </w:rPr>
              <w:t>ШевырталовоЧеглаковского</w:t>
            </w:r>
            <w:proofErr w:type="spellEnd"/>
            <w:r w:rsidRPr="002B703E">
              <w:rPr>
                <w:i/>
              </w:rPr>
              <w:t xml:space="preserve"> сельского поселения Нагорского района</w:t>
            </w:r>
            <w:r w:rsidRPr="00B72FAC">
              <w:rPr>
                <w:i/>
              </w:rPr>
              <w:t>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9E4B2B">
            <w:pPr>
              <w:ind w:hanging="72"/>
              <w:jc w:val="right"/>
              <w:rPr>
                <w:i/>
              </w:rPr>
            </w:pPr>
            <w:proofErr w:type="spellStart"/>
            <w:r w:rsidRPr="00B72FAC">
              <w:rPr>
                <w:i/>
              </w:rPr>
              <w:t>Тыс.руб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 w:rsidRPr="00B72FAC">
              <w:rPr>
                <w:i/>
              </w:rPr>
              <w:t>6209,5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 w:rsidRPr="00B72FAC">
              <w:rPr>
                <w:i/>
              </w:rPr>
              <w:t>0,0</w:t>
            </w:r>
          </w:p>
        </w:tc>
      </w:tr>
      <w:tr w:rsidR="006E5A5F" w:rsidRPr="00775324" w:rsidTr="000947E4">
        <w:trPr>
          <w:trHeight w:val="1039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2B703E" w:rsidRDefault="006E5A5F" w:rsidP="004442E7">
            <w:pPr>
              <w:ind w:right="83"/>
              <w:rPr>
                <w:i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="009E4B2B">
              <w:rPr>
                <w:i/>
              </w:rPr>
              <w:t>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B72FAC" w:rsidRDefault="006E5A5F" w:rsidP="009E4B2B">
            <w:pPr>
              <w:jc w:val="center"/>
              <w:rPr>
                <w:i/>
              </w:rPr>
            </w:pPr>
            <w:r>
              <w:rPr>
                <w:i/>
              </w:rPr>
              <w:t>0,605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B72FAC" w:rsidRDefault="006E5A5F" w:rsidP="00CB6F52">
            <w:pPr>
              <w:jc w:val="right"/>
              <w:rPr>
                <w:i/>
              </w:rPr>
            </w:pPr>
          </w:p>
        </w:tc>
      </w:tr>
      <w:tr w:rsidR="009E4B2B" w:rsidRPr="00775324" w:rsidTr="009E4B2B">
        <w:trPr>
          <w:trHeight w:val="756"/>
        </w:trPr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B2B" w:rsidRPr="00775324" w:rsidRDefault="009E4B2B" w:rsidP="004442E7">
            <w:pPr>
              <w:ind w:right="83"/>
            </w:pPr>
            <w:r>
              <w:t>1.3</w:t>
            </w:r>
          </w:p>
        </w:tc>
        <w:tc>
          <w:tcPr>
            <w:tcW w:w="15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B2B" w:rsidRPr="009E4B2B" w:rsidRDefault="009E4B2B" w:rsidP="00BB7829">
            <w:pPr>
              <w:rPr>
                <w:i/>
                <w:iCs/>
              </w:rPr>
            </w:pPr>
            <w:r w:rsidRPr="009E4B2B">
              <w:rPr>
                <w:i/>
                <w:iCs/>
              </w:rPr>
              <w:t xml:space="preserve">Ремонт автомобильной  дороги </w:t>
            </w:r>
            <w:proofErr w:type="spellStart"/>
            <w:r w:rsidRPr="009E4B2B">
              <w:rPr>
                <w:i/>
                <w:iCs/>
              </w:rPr>
              <w:t>ул</w:t>
            </w:r>
            <w:proofErr w:type="gramStart"/>
            <w:r w:rsidRPr="009E4B2B">
              <w:rPr>
                <w:i/>
                <w:iCs/>
              </w:rPr>
              <w:t>.Ц</w:t>
            </w:r>
            <w:proofErr w:type="gramEnd"/>
            <w:r w:rsidRPr="009E4B2B">
              <w:rPr>
                <w:i/>
                <w:iCs/>
              </w:rPr>
              <w:t>ентральнаяс.ЗаевоЧеглаковского</w:t>
            </w:r>
            <w:proofErr w:type="spellEnd"/>
            <w:r w:rsidRPr="009E4B2B">
              <w:rPr>
                <w:i/>
                <w:iCs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Default="009E4B2B" w:rsidP="009E4B2B">
            <w:pPr>
              <w:ind w:hanging="72"/>
              <w:jc w:val="center"/>
            </w:pPr>
            <w:proofErr w:type="spellStart"/>
            <w:r w:rsidRPr="006D4C40">
              <w:t>Тыс.руб</w:t>
            </w:r>
            <w:proofErr w:type="spellEnd"/>
          </w:p>
          <w:p w:rsidR="009E4B2B" w:rsidRDefault="009E4B2B" w:rsidP="009E4B2B">
            <w:pPr>
              <w:jc w:val="center"/>
            </w:pPr>
          </w:p>
          <w:p w:rsidR="009E4B2B" w:rsidRPr="00B8558A" w:rsidRDefault="009E4B2B" w:rsidP="009E4B2B">
            <w:pPr>
              <w:jc w:val="center"/>
              <w:rPr>
                <w:i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9E4B2B">
            <w:pPr>
              <w:jc w:val="center"/>
            </w:pPr>
            <w:r w:rsidRPr="006D4C40"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9E4B2B">
            <w:pPr>
              <w:jc w:val="center"/>
            </w:pPr>
            <w:r w:rsidRPr="006D4C40"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9E4B2B">
            <w:pPr>
              <w:jc w:val="center"/>
            </w:pPr>
            <w:r w:rsidRPr="006D4C40"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B8558A" w:rsidRDefault="009E4B2B" w:rsidP="009E4B2B">
            <w:pPr>
              <w:jc w:val="center"/>
              <w:rPr>
                <w:i/>
              </w:rPr>
            </w:pPr>
            <w:r w:rsidRPr="00B8558A">
              <w:rPr>
                <w:i/>
              </w:rPr>
              <w:t>9209,5</w:t>
            </w:r>
          </w:p>
          <w:p w:rsidR="009E4B2B" w:rsidRPr="00B8558A" w:rsidRDefault="009E4B2B" w:rsidP="009E4B2B">
            <w:pPr>
              <w:jc w:val="center"/>
            </w:pPr>
          </w:p>
          <w:p w:rsidR="009E4B2B" w:rsidRDefault="009E4B2B" w:rsidP="009E4B2B">
            <w:pPr>
              <w:jc w:val="center"/>
            </w:pPr>
          </w:p>
          <w:p w:rsidR="009E4B2B" w:rsidRPr="00B8558A" w:rsidRDefault="009E4B2B" w:rsidP="009E4B2B">
            <w:pPr>
              <w:jc w:val="center"/>
              <w:rPr>
                <w:i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9E4B2B">
            <w:pPr>
              <w:jc w:val="center"/>
            </w:pPr>
            <w:r w:rsidRPr="006D4C40"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9E4B2B">
            <w:pPr>
              <w:jc w:val="center"/>
            </w:pPr>
            <w:r w:rsidRPr="006D4C40">
              <w:t>0,0</w:t>
            </w:r>
          </w:p>
        </w:tc>
      </w:tr>
      <w:tr w:rsidR="009E4B2B" w:rsidRPr="00775324" w:rsidTr="009E4B2B">
        <w:trPr>
          <w:trHeight w:val="360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2B" w:rsidRDefault="009E4B2B" w:rsidP="004442E7">
            <w:pPr>
              <w:ind w:right="83"/>
            </w:pPr>
          </w:p>
        </w:tc>
        <w:tc>
          <w:tcPr>
            <w:tcW w:w="1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2B" w:rsidRPr="00B8558A" w:rsidRDefault="009E4B2B" w:rsidP="00BB7829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9E4B2B" w:rsidRDefault="009E4B2B" w:rsidP="009E4B2B">
            <w:pPr>
              <w:ind w:hanging="72"/>
              <w:jc w:val="center"/>
              <w:rPr>
                <w:i/>
                <w:iCs/>
              </w:rPr>
            </w:pPr>
            <w:r w:rsidRPr="009E4B2B">
              <w:rPr>
                <w:i/>
                <w:iCs/>
              </w:rPr>
              <w:t>км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BB7829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BB7829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BB7829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B8558A" w:rsidRDefault="009E4B2B" w:rsidP="009E4B2B">
            <w:pPr>
              <w:jc w:val="center"/>
              <w:rPr>
                <w:i/>
              </w:rPr>
            </w:pPr>
            <w:r>
              <w:rPr>
                <w:i/>
              </w:rPr>
              <w:t>0,200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BB7829"/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B2B" w:rsidRPr="006D4C40" w:rsidRDefault="009E4B2B" w:rsidP="00BB7829"/>
        </w:tc>
      </w:tr>
      <w:tr w:rsidR="006E5A5F" w:rsidRPr="00775324" w:rsidTr="009E4B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снижение ущерба материальных потерь от пожаров на территории поселения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775324" w:rsidRDefault="006E5A5F" w:rsidP="009E4B2B">
            <w:pPr>
              <w:ind w:right="83"/>
              <w:jc w:val="center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100</w:t>
            </w:r>
          </w:p>
        </w:tc>
      </w:tr>
      <w:tr w:rsidR="006E5A5F" w:rsidRPr="00775324" w:rsidTr="009E4B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3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775324" w:rsidRDefault="006E5A5F" w:rsidP="009E4B2B">
            <w:pPr>
              <w:ind w:right="83"/>
              <w:jc w:val="center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1,5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1,5</w:t>
            </w:r>
          </w:p>
        </w:tc>
      </w:tr>
      <w:tr w:rsidR="006E5A5F" w:rsidRPr="00775324" w:rsidTr="009E4B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>3.1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5F" w:rsidRPr="00775324" w:rsidRDefault="006E5A5F" w:rsidP="004442E7">
            <w:pPr>
              <w:ind w:right="83"/>
            </w:pPr>
            <w:r w:rsidRPr="00775324">
              <w:t xml:space="preserve">доля посаженных зеленых насаждений, убранного мусора, скошенной травы, убранных несанкционированных свалок, </w:t>
            </w:r>
            <w:r w:rsidRPr="00775324">
              <w:lastRenderedPageBreak/>
              <w:t>кладбище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775324" w:rsidRDefault="006E5A5F" w:rsidP="009E4B2B">
            <w:pPr>
              <w:ind w:right="83"/>
              <w:jc w:val="center"/>
            </w:pPr>
            <w:r w:rsidRPr="00775324">
              <w:lastRenderedPageBreak/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5F" w:rsidRPr="00621715" w:rsidRDefault="006E5A5F" w:rsidP="00204CBA">
            <w:pPr>
              <w:ind w:right="83"/>
              <w:jc w:val="center"/>
            </w:pPr>
          </w:p>
        </w:tc>
      </w:tr>
      <w:tr w:rsidR="006E5A5F" w:rsidRPr="00775324" w:rsidTr="009E4B2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lastRenderedPageBreak/>
              <w:t>3.2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общая протяженность освещенных частей улиц, проездов, к общей протяженности улиц, проездов на конец года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775324" w:rsidRDefault="006E5A5F" w:rsidP="009E4B2B">
            <w:pPr>
              <w:ind w:right="83"/>
              <w:jc w:val="center"/>
            </w:pPr>
            <w:r w:rsidRPr="00775324"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ind w:right="83"/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jc w:val="center"/>
            </w:pPr>
            <w:r w:rsidRPr="00621715">
              <w:t>48,8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jc w:val="center"/>
            </w:pPr>
            <w:r w:rsidRPr="00621715">
              <w:t>48,8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  <w:r w:rsidRPr="00775324"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9E4B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spacing w:line="240" w:lineRule="atLeast"/>
              <w:jc w:val="center"/>
            </w:pPr>
            <w:r w:rsidRPr="00621715">
              <w:t>21</w:t>
            </w:r>
          </w:p>
        </w:tc>
      </w:tr>
      <w:tr w:rsidR="006E5A5F" w:rsidRPr="00775324" w:rsidTr="0062171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4442E7">
            <w:pPr>
              <w:ind w:right="83"/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9E4B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по поселению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A5F" w:rsidRPr="00775324" w:rsidRDefault="006E5A5F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482904">
            <w:pPr>
              <w:spacing w:line="240" w:lineRule="atLeast"/>
              <w:jc w:val="center"/>
            </w:pPr>
            <w:r w:rsidRPr="00621715">
              <w:t>0,06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A5F" w:rsidRPr="00621715" w:rsidRDefault="006E5A5F" w:rsidP="00204CBA">
            <w:pPr>
              <w:spacing w:line="240" w:lineRule="atLeast"/>
              <w:jc w:val="center"/>
            </w:pPr>
            <w:r w:rsidRPr="00621715">
              <w:t>0,06</w:t>
            </w:r>
          </w:p>
        </w:tc>
      </w:tr>
    </w:tbl>
    <w:p w:rsidR="004442E7" w:rsidRPr="00775324" w:rsidRDefault="004442E7" w:rsidP="004442E7">
      <w:pPr>
        <w:ind w:right="83"/>
        <w:jc w:val="both"/>
        <w:rPr>
          <w:b/>
        </w:rPr>
      </w:pPr>
    </w:p>
    <w:p w:rsidR="004442E7" w:rsidRPr="00775324" w:rsidRDefault="004442E7" w:rsidP="00783D9A">
      <w:pPr>
        <w:jc w:val="right"/>
      </w:pPr>
      <w:r w:rsidRPr="00775324">
        <w:br w:type="page"/>
      </w:r>
      <w:r w:rsidR="00783D9A" w:rsidRPr="00775324">
        <w:rPr>
          <w:b/>
        </w:rPr>
        <w:lastRenderedPageBreak/>
        <w:t>Форма № 2</w:t>
      </w:r>
    </w:p>
    <w:p w:rsidR="004442E7" w:rsidRPr="00775324" w:rsidRDefault="004442E7" w:rsidP="004442E7">
      <w:pPr>
        <w:keepNext/>
        <w:jc w:val="center"/>
        <w:rPr>
          <w:b/>
        </w:rPr>
      </w:pPr>
      <w:r w:rsidRPr="00775324">
        <w:rPr>
          <w:b/>
          <w:bCs/>
        </w:rPr>
        <w:t xml:space="preserve">Перечень мероприятий  программы </w:t>
      </w:r>
      <w:r w:rsidRPr="00775324">
        <w:rPr>
          <w:b/>
        </w:rPr>
        <w:t xml:space="preserve">«Создание безопасных и благоприятных условий жизнедеятельности в </w:t>
      </w:r>
      <w:proofErr w:type="spellStart"/>
      <w:r w:rsidRPr="00775324">
        <w:rPr>
          <w:b/>
        </w:rPr>
        <w:t>Чеглаковском</w:t>
      </w:r>
      <w:proofErr w:type="spellEnd"/>
      <w:r w:rsidRPr="00775324">
        <w:rPr>
          <w:b/>
        </w:rPr>
        <w:t xml:space="preserve"> сельском поселении»</w:t>
      </w:r>
    </w:p>
    <w:p w:rsidR="004442E7" w:rsidRPr="00775324" w:rsidRDefault="004442E7" w:rsidP="004442E7">
      <w:pPr>
        <w:jc w:val="both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41"/>
        <w:gridCol w:w="2260"/>
        <w:gridCol w:w="2121"/>
        <w:gridCol w:w="1580"/>
        <w:gridCol w:w="687"/>
        <w:gridCol w:w="1417"/>
        <w:gridCol w:w="851"/>
        <w:gridCol w:w="851"/>
        <w:gridCol w:w="851"/>
        <w:gridCol w:w="990"/>
        <w:gridCol w:w="851"/>
        <w:gridCol w:w="993"/>
        <w:gridCol w:w="1141"/>
      </w:tblGrid>
      <w:tr w:rsidR="00AA0E7E" w:rsidRPr="00C121EA" w:rsidTr="00200717">
        <w:trPr>
          <w:trHeight w:val="56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4442E7">
            <w:pPr>
              <w:rPr>
                <w:bCs/>
              </w:rPr>
            </w:pPr>
            <w:r w:rsidRPr="00C121EA">
              <w:rPr>
                <w:bCs/>
              </w:rPr>
              <w:t>№ п/п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Содержание мероприятий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Цель мероприятий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Ответственный исполнитель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Срок исполнения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E7E" w:rsidRPr="00C121EA" w:rsidRDefault="00AA0E7E" w:rsidP="007309C7">
            <w:pPr>
              <w:rPr>
                <w:bCs/>
              </w:rPr>
            </w:pPr>
            <w:r w:rsidRPr="00C121EA">
              <w:rPr>
                <w:bCs/>
              </w:rPr>
              <w:t>Источники финансирования</w:t>
            </w:r>
          </w:p>
        </w:tc>
        <w:tc>
          <w:tcPr>
            <w:tcW w:w="2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E7E" w:rsidRPr="00C121EA" w:rsidRDefault="00AA0E7E" w:rsidP="003769F9">
            <w:pPr>
              <w:jc w:val="center"/>
            </w:pPr>
            <w:r w:rsidRPr="00C121EA">
              <w:t>Расходы, тыс. рублей</w:t>
            </w:r>
          </w:p>
        </w:tc>
      </w:tr>
      <w:tr w:rsidR="00835180" w:rsidRPr="00C121EA" w:rsidTr="00200717">
        <w:trPr>
          <w:trHeight w:val="434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2024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2025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C121EA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итого</w:t>
            </w:r>
          </w:p>
        </w:tc>
      </w:tr>
      <w:tr w:rsidR="00835180" w:rsidRPr="00C121EA" w:rsidTr="00200717">
        <w:trPr>
          <w:trHeight w:val="138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t>1.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7E4" w:rsidRPr="000947E4" w:rsidRDefault="00F14403" w:rsidP="007309C7">
            <w:pPr>
              <w:rPr>
                <w:bCs/>
              </w:rPr>
            </w:pPr>
            <w:r w:rsidRPr="000947E4">
              <w:rPr>
                <w:bCs/>
              </w:rPr>
              <w:t>Содержание и ремонт автомобильных дорог,в т</w:t>
            </w:r>
            <w:r w:rsidR="000947E4" w:rsidRPr="000947E4">
              <w:rPr>
                <w:bCs/>
              </w:rPr>
              <w:t>.ч.</w:t>
            </w:r>
            <w:r w:rsidRPr="000947E4">
              <w:rPr>
                <w:bCs/>
              </w:rPr>
              <w:t xml:space="preserve">:на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0947E4">
              <w:rPr>
                <w:bCs/>
              </w:rPr>
              <w:t>Шевырталово</w:t>
            </w:r>
            <w:proofErr w:type="spellEnd"/>
            <w:r w:rsidR="000947E4">
              <w:rPr>
                <w:bCs/>
              </w:rPr>
              <w:t>,</w:t>
            </w:r>
          </w:p>
          <w:p w:rsidR="00835180" w:rsidRPr="000947E4" w:rsidRDefault="000947E4" w:rsidP="007309C7">
            <w:pPr>
              <w:rPr>
                <w:bCs/>
              </w:rPr>
            </w:pPr>
            <w:r w:rsidRPr="000947E4">
              <w:rPr>
                <w:bCs/>
              </w:rPr>
              <w:t xml:space="preserve">и  ремонт автомобильной  дороги </w:t>
            </w:r>
            <w:proofErr w:type="spellStart"/>
            <w:r w:rsidRPr="000947E4">
              <w:rPr>
                <w:bCs/>
              </w:rPr>
              <w:t>ул</w:t>
            </w:r>
            <w:proofErr w:type="gramStart"/>
            <w:r w:rsidRPr="000947E4">
              <w:rPr>
                <w:bCs/>
              </w:rPr>
              <w:t>.Ц</w:t>
            </w:r>
            <w:proofErr w:type="gramEnd"/>
            <w:r w:rsidRPr="000947E4">
              <w:rPr>
                <w:bCs/>
              </w:rPr>
              <w:t>ентральнаяс.ЗаевоЧеглаковского</w:t>
            </w:r>
            <w:proofErr w:type="spellEnd"/>
            <w:r w:rsidRPr="000947E4">
              <w:rPr>
                <w:bCs/>
              </w:rPr>
              <w:t xml:space="preserve"> сельского поселения Нагорского района </w:t>
            </w:r>
            <w:r w:rsidRPr="000947E4">
              <w:rPr>
                <w:bCs/>
              </w:rPr>
              <w:lastRenderedPageBreak/>
              <w:t>Кировской области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  <w:r w:rsidRPr="00C121EA">
              <w:rPr>
                <w:bCs/>
              </w:rPr>
              <w:lastRenderedPageBreak/>
              <w:t>содействие повышению уровня транспортно-эксплуатационного состояния автомобильных дорог местного значения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_</w:t>
            </w:r>
          </w:p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670,5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916,8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1 611,2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723236" w:rsidP="00C56F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1 063,40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A1D82" w:rsidP="00C56F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="00723236">
              <w:rPr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  <w:tr w:rsidR="00835180" w:rsidRPr="00C121EA" w:rsidTr="00200717">
        <w:trPr>
          <w:trHeight w:val="80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  <w:rPr>
                <w:bCs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204CBA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B8558A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A0FA6">
              <w:rPr>
                <w:sz w:val="20"/>
                <w:szCs w:val="20"/>
              </w:rPr>
              <w:t>148,0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B8558A" w:rsidP="00204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A0FA6" w:rsidRPr="00617026">
              <w:rPr>
                <w:b/>
                <w:sz w:val="20"/>
                <w:szCs w:val="20"/>
              </w:rPr>
              <w:t>148,0</w:t>
            </w:r>
          </w:p>
        </w:tc>
      </w:tr>
      <w:tr w:rsidR="00835180" w:rsidRPr="00C121EA" w:rsidTr="00200717">
        <w:trPr>
          <w:trHeight w:val="112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4442E7">
            <w:pPr>
              <w:rPr>
                <w:bCs/>
              </w:rPr>
            </w:pPr>
            <w:r w:rsidRPr="00C121EA">
              <w:rPr>
                <w:bCs/>
              </w:rPr>
              <w:lastRenderedPageBreak/>
              <w:t>2.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обеспечение пожарной безопасности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EA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укрепления пожарной безопасности на территории сельского поселения.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 xml:space="preserve">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851,7</w:t>
            </w:r>
          </w:p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bCs/>
                <w:sz w:val="20"/>
                <w:szCs w:val="20"/>
              </w:rPr>
            </w:pPr>
            <w:r w:rsidRPr="00C121EA">
              <w:rPr>
                <w:bCs/>
                <w:sz w:val="20"/>
                <w:szCs w:val="20"/>
              </w:rPr>
              <w:t>1119,6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2 562,8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75EC6" w:rsidP="00C121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2257,9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color w:val="000000"/>
                <w:sz w:val="20"/>
                <w:szCs w:val="20"/>
              </w:rPr>
            </w:pPr>
            <w:r w:rsidRPr="00C121EA">
              <w:rPr>
                <w:color w:val="000000"/>
                <w:sz w:val="20"/>
                <w:szCs w:val="20"/>
              </w:rPr>
              <w:t>2 144,0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A1D82" w:rsidP="00C121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11080</w:t>
            </w:r>
            <w:r w:rsidR="0072323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35180" w:rsidRPr="00C121EA" w:rsidTr="00200717">
        <w:trPr>
          <w:trHeight w:val="19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</w:tr>
      <w:tr w:rsidR="00835180" w:rsidRPr="00C121EA" w:rsidTr="00875EC6">
        <w:trPr>
          <w:trHeight w:val="81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  <w:p w:rsidR="00835180" w:rsidRPr="00C121EA" w:rsidRDefault="00835180" w:rsidP="004442E7">
            <w:pPr>
              <w:jc w:val="both"/>
            </w:pPr>
            <w:r w:rsidRPr="00C121EA">
              <w:t>3.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  <w:r w:rsidRPr="00C121EA">
              <w:t>обеспечение безопасности  людей на водных объектах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  <w:r w:rsidRPr="00C121EA">
              <w:t xml:space="preserve">Реализация мероприятий по обеспечению безопасности  людей на водных объектах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</w:p>
          <w:p w:rsidR="00835180" w:rsidRPr="00C121EA" w:rsidRDefault="00835180" w:rsidP="007309C7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Default="00835180" w:rsidP="007309C7">
            <w:pPr>
              <w:jc w:val="both"/>
            </w:pPr>
            <w:r w:rsidRPr="00C121EA">
              <w:t>местный бюджет</w:t>
            </w:r>
          </w:p>
          <w:p w:rsidR="00835180" w:rsidRPr="00C121EA" w:rsidRDefault="00835180" w:rsidP="007309C7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981,2</w:t>
            </w: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835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75EC6" w:rsidP="00875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617026" w:rsidRDefault="00875EC6" w:rsidP="00C121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35180" w:rsidRPr="00617026">
              <w:rPr>
                <w:b/>
                <w:sz w:val="20"/>
                <w:szCs w:val="20"/>
              </w:rPr>
              <w:t>81,2</w:t>
            </w:r>
          </w:p>
        </w:tc>
      </w:tr>
      <w:tr w:rsidR="00835180" w:rsidRPr="00C121EA" w:rsidTr="00200717">
        <w:trPr>
          <w:trHeight w:val="54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</w:p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553504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0236BE">
            <w:pPr>
              <w:jc w:val="both"/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835180" w:rsidP="00204CB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-</w:t>
            </w:r>
          </w:p>
        </w:tc>
      </w:tr>
      <w:tr w:rsidR="00835180" w:rsidRPr="00C121EA" w:rsidTr="00200717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5C5E38">
            <w:pPr>
              <w:jc w:val="both"/>
            </w:pPr>
            <w:r w:rsidRPr="00C121EA"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3856DA">
            <w:pPr>
              <w:jc w:val="both"/>
            </w:pPr>
            <w:r w:rsidRPr="00C121EA">
              <w:t xml:space="preserve">благоустройство территории поселения,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3856DA">
            <w:pPr>
              <w:jc w:val="both"/>
            </w:pPr>
            <w:r w:rsidRPr="00C121EA">
              <w:t>обеспечение чистоты и порядка на территории поселения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B38F9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</w:p>
          <w:p w:rsidR="00835180" w:rsidRPr="00C121EA" w:rsidRDefault="00835180" w:rsidP="00CB38F9">
            <w:pPr>
              <w:jc w:val="both"/>
            </w:pPr>
            <w:r w:rsidRPr="00C121EA">
              <w:t>_ 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CB38F9">
            <w:pPr>
              <w:jc w:val="both"/>
            </w:pPr>
            <w:r w:rsidRPr="00C121EA">
              <w:t>местный бюджет Областной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62,2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53,9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0</w:t>
            </w: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65C88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835180" w:rsidP="00C121E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1</w:t>
            </w:r>
            <w:r w:rsidR="00FF4A6C">
              <w:rPr>
                <w:b/>
                <w:sz w:val="20"/>
                <w:szCs w:val="20"/>
              </w:rPr>
              <w:t>1</w:t>
            </w:r>
            <w:r w:rsidRPr="00617026">
              <w:rPr>
                <w:b/>
                <w:sz w:val="20"/>
                <w:szCs w:val="20"/>
              </w:rPr>
              <w:t>6,10</w:t>
            </w:r>
          </w:p>
        </w:tc>
      </w:tr>
      <w:tr w:rsidR="00835180" w:rsidRPr="00C121EA" w:rsidTr="00200717">
        <w:trPr>
          <w:trHeight w:val="8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4442E7">
            <w:pPr>
              <w:jc w:val="both"/>
            </w:pPr>
            <w:r w:rsidRPr="00C121EA">
              <w:t>5.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jc w:val="both"/>
            </w:pPr>
            <w:r w:rsidRPr="00C121EA">
              <w:t>Коммунальное хозяйство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Организация прочих мероприятий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7309C7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80" w:rsidRPr="00C121EA" w:rsidRDefault="00835180" w:rsidP="007309C7">
            <w:pPr>
              <w:jc w:val="both"/>
            </w:pPr>
            <w:r w:rsidRPr="00C121EA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835180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190F95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F4A6C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C121EA" w:rsidRDefault="00FF4A6C" w:rsidP="0020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80" w:rsidRPr="00617026" w:rsidRDefault="00FF4A6C" w:rsidP="00204C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53,9</w:t>
            </w:r>
          </w:p>
        </w:tc>
      </w:tr>
      <w:tr w:rsidR="00617026" w:rsidRPr="00C121EA" w:rsidTr="00200717">
        <w:trPr>
          <w:trHeight w:val="8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>
              <w:t>6</w:t>
            </w:r>
            <w:r w:rsidRPr="00C121EA">
              <w:t>.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Борьба с борщевиком Сосновского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r w:rsidRPr="00C121EA">
              <w:t>Реализация мероприятий по борьбе с борщевиком Сосновского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rPr>
                <w:bCs/>
              </w:rPr>
            </w:pPr>
            <w:r w:rsidRPr="00C121EA">
              <w:rPr>
                <w:bCs/>
              </w:rPr>
              <w:t>Администрация сельского поселения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года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F14403">
            <w:pPr>
              <w:jc w:val="both"/>
            </w:pPr>
            <w:r w:rsidRPr="00C121EA">
              <w:t>Местный бюджет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FA1D82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F14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617026" w:rsidRDefault="00FA1D82" w:rsidP="00F14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32,2</w:t>
            </w:r>
          </w:p>
        </w:tc>
      </w:tr>
      <w:tr w:rsidR="00617026" w:rsidRPr="00C121EA" w:rsidTr="00200717">
        <w:trPr>
          <w:trHeight w:val="58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5C5E38"/>
        </w:tc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11BF6"/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26" w:rsidRPr="00C121EA" w:rsidRDefault="00617026" w:rsidP="007309C7">
            <w:pPr>
              <w:jc w:val="both"/>
            </w:pPr>
            <w:r w:rsidRPr="00C121EA">
              <w:t>областной бюджет</w:t>
            </w:r>
          </w:p>
          <w:p w:rsidR="00617026" w:rsidRPr="00C121EA" w:rsidRDefault="00617026" w:rsidP="007309C7">
            <w:pPr>
              <w:jc w:val="both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204CB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 w:rsidRPr="00C121EA">
              <w:rPr>
                <w:sz w:val="20"/>
                <w:szCs w:val="20"/>
              </w:rPr>
              <w:t>8,1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C121EA" w:rsidRDefault="00617026" w:rsidP="00C12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026" w:rsidRPr="00617026" w:rsidRDefault="00617026" w:rsidP="00C121EA">
            <w:pPr>
              <w:jc w:val="center"/>
              <w:rPr>
                <w:b/>
                <w:sz w:val="20"/>
                <w:szCs w:val="20"/>
              </w:rPr>
            </w:pPr>
            <w:r w:rsidRPr="00617026">
              <w:rPr>
                <w:b/>
                <w:sz w:val="20"/>
                <w:szCs w:val="20"/>
              </w:rPr>
              <w:t>32,4</w:t>
            </w:r>
          </w:p>
        </w:tc>
      </w:tr>
    </w:tbl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EF5E91" w:rsidRPr="00775324" w:rsidRDefault="00EF5E91">
      <w:pPr>
        <w:rPr>
          <w:b/>
        </w:rPr>
      </w:pPr>
      <w:r w:rsidRPr="00775324">
        <w:rPr>
          <w:b/>
        </w:rPr>
        <w:br w:type="page"/>
      </w:r>
    </w:p>
    <w:p w:rsidR="00EF5E91" w:rsidRPr="00775324" w:rsidRDefault="00EF5E91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783D9A" w:rsidP="00783D9A">
      <w:pPr>
        <w:widowControl w:val="0"/>
        <w:autoSpaceDE w:val="0"/>
        <w:autoSpaceDN w:val="0"/>
        <w:adjustRightInd w:val="0"/>
        <w:ind w:firstLine="540"/>
        <w:jc w:val="right"/>
      </w:pPr>
      <w:r w:rsidRPr="00775324">
        <w:rPr>
          <w:b/>
        </w:rPr>
        <w:t>Форма № 3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6A3D87" w:rsidRPr="00775324" w:rsidRDefault="006A3D87" w:rsidP="004442E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1958"/>
        <w:gridCol w:w="4315"/>
        <w:gridCol w:w="2454"/>
        <w:gridCol w:w="866"/>
        <w:gridCol w:w="960"/>
        <w:gridCol w:w="960"/>
        <w:gridCol w:w="1104"/>
        <w:gridCol w:w="960"/>
        <w:gridCol w:w="1488"/>
      </w:tblGrid>
      <w:tr w:rsidR="00AA0E7E" w:rsidRPr="00775324" w:rsidTr="00200717">
        <w:trPr>
          <w:trHeight w:val="600"/>
          <w:tblHeader/>
          <w:jc w:val="center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7E" w:rsidRPr="00775324" w:rsidRDefault="00AA0E7E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3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E7E" w:rsidRPr="00775324" w:rsidRDefault="00B773F7" w:rsidP="003769F9">
            <w:pPr>
              <w:jc w:val="center"/>
            </w:pPr>
            <w:r w:rsidRPr="00775324">
              <w:t>Расходы, тыс. рублей</w:t>
            </w:r>
          </w:p>
        </w:tc>
      </w:tr>
      <w:tr w:rsidR="006902D5" w:rsidRPr="00775324" w:rsidTr="00200717">
        <w:trPr>
          <w:trHeight w:val="611"/>
          <w:tblHeader/>
          <w:jc w:val="center"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/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6902D5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D5" w:rsidRPr="00775324" w:rsidRDefault="00114EB1" w:rsidP="006902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114EB1" w:rsidRPr="00775324" w:rsidTr="00200717">
        <w:trPr>
          <w:trHeight w:val="331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Чеглаковском</w:t>
            </w:r>
            <w:proofErr w:type="spellEnd"/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0725C" w:rsidP="00B8558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55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092,1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FF4A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B8558A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2A0FA6">
              <w:rPr>
                <w:bCs/>
                <w:iCs/>
              </w:rPr>
              <w:t>156,</w:t>
            </w:r>
            <w:r w:rsidR="006D7D33">
              <w:rPr>
                <w:bCs/>
                <w:iCs/>
              </w:rPr>
              <w:t>1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8,1</w:t>
            </w:r>
          </w:p>
        </w:tc>
      </w:tr>
      <w:tr w:rsidR="00114EB1" w:rsidRPr="00775324" w:rsidTr="00200717">
        <w:trPr>
          <w:trHeight w:val="378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F4A6C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5172,3</w:t>
            </w:r>
          </w:p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6D7D33" w:rsidP="00857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25C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3199,</w:t>
            </w:r>
            <w:r w:rsidR="00FF4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2A0FA6" w:rsidP="00204C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3207,</w:t>
            </w:r>
            <w:r w:rsidR="00FF4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EB1" w:rsidRPr="00775324" w:rsidTr="00200717">
        <w:trPr>
          <w:trHeight w:val="1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1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14403" w:rsidP="000D1B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и ремонт автомобильных дорог,в том числе:на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ШевырталовоЧеглаковского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</w:t>
            </w:r>
            <w:r w:rsidR="00CF041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D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р</w:t>
            </w:r>
            <w:r w:rsidR="000D1B78" w:rsidRPr="000D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емонт автомобильной  дороги </w:t>
            </w:r>
            <w:proofErr w:type="spellStart"/>
            <w:r w:rsidR="000D1B78" w:rsidRPr="000D1B78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="000D1B78" w:rsidRPr="000D1B78"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 w:rsidR="000D1B78" w:rsidRPr="000D1B78">
              <w:rPr>
                <w:rFonts w:ascii="Times New Roman" w:hAnsi="Times New Roman" w:cs="Times New Roman"/>
                <w:b/>
                <w:sz w:val="24"/>
                <w:szCs w:val="24"/>
              </w:rPr>
              <w:t>ентральнаяс.ЗаевоЧеглаковского</w:t>
            </w:r>
            <w:proofErr w:type="spellEnd"/>
            <w:r w:rsidR="000D1B78" w:rsidRPr="000D1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670,5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916,8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A0FA6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1611,</w:t>
            </w:r>
            <w:r w:rsidR="002A0FA6">
              <w:rPr>
                <w:b/>
                <w:bCs/>
                <w:iCs/>
              </w:rPr>
              <w:t>2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D1B78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  <w:r w:rsidR="0022682D">
              <w:rPr>
                <w:b/>
                <w:bCs/>
                <w:iCs/>
              </w:rPr>
              <w:t>174,2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1055,7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A0FA6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1063,4</w:t>
            </w:r>
          </w:p>
        </w:tc>
      </w:tr>
      <w:tr w:rsidR="00114EB1" w:rsidRPr="00775324" w:rsidTr="00200717">
        <w:trPr>
          <w:trHeight w:val="6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D1B78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="00610A4C">
              <w:rPr>
                <w:bCs/>
                <w:iCs/>
              </w:rPr>
              <w:t>148,0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114EB1" w:rsidP="006B494E">
            <w:pPr>
              <w:ind w:right="83"/>
              <w:rPr>
                <w:bCs/>
                <w:iCs/>
              </w:rPr>
            </w:pPr>
            <w:r w:rsidRPr="00857193">
              <w:rPr>
                <w:bCs/>
                <w:iCs/>
              </w:rPr>
              <w:t>1611,</w:t>
            </w:r>
            <w:r w:rsidR="006B494E">
              <w:rPr>
                <w:bCs/>
                <w:iCs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22682D" w:rsidRDefault="0022682D" w:rsidP="00857193">
            <w:pPr>
              <w:ind w:right="83"/>
              <w:rPr>
                <w:bCs/>
                <w:iCs/>
              </w:rPr>
            </w:pPr>
            <w:r w:rsidRPr="0022682D">
              <w:rPr>
                <w:bCs/>
                <w:iCs/>
              </w:rPr>
              <w:t>2026,2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857193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857193" w:rsidRDefault="006B494E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1063,4</w:t>
            </w:r>
          </w:p>
        </w:tc>
      </w:tr>
      <w:tr w:rsidR="00114EB1" w:rsidRPr="00775324" w:rsidTr="00200717">
        <w:trPr>
          <w:trHeight w:val="50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851,7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1119,6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2562,8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F0725C">
              <w:rPr>
                <w:b/>
                <w:bCs/>
                <w:iCs/>
              </w:rPr>
              <w:t>257,9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610A4C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2144,0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10A4C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  <w:r w:rsidR="00610A4C">
              <w:rPr>
                <w:b/>
                <w:bCs/>
                <w:iCs/>
              </w:rPr>
              <w:t>144,0</w:t>
            </w:r>
          </w:p>
        </w:tc>
      </w:tr>
      <w:tr w:rsidR="00114EB1" w:rsidRPr="00775324" w:rsidTr="00200717">
        <w:trPr>
          <w:trHeight w:val="3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34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610A4C" w:rsidRPr="00775324" w:rsidTr="00200717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775324" w:rsidRDefault="00610A4C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2562,8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22682D" w:rsidP="0059619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F0725C">
              <w:rPr>
                <w:bCs/>
                <w:iCs/>
              </w:rPr>
              <w:t>257,9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C" w:rsidRPr="00610A4C" w:rsidRDefault="00610A4C" w:rsidP="00596197">
            <w:pPr>
              <w:ind w:right="83"/>
              <w:rPr>
                <w:bCs/>
                <w:iCs/>
              </w:rPr>
            </w:pPr>
            <w:r w:rsidRPr="00610A4C">
              <w:rPr>
                <w:bCs/>
                <w:iCs/>
              </w:rPr>
              <w:t>2144,0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</w:rPr>
            </w:pPr>
            <w:r w:rsidRPr="00775324">
              <w:rPr>
                <w:b/>
              </w:rPr>
              <w:t>обеспечение безопасности  людей  на водных объектах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0725C" w:rsidP="00CB38F9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0725C" w:rsidP="00CB38F9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600,0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CB38F9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Благоустройство территории поселения,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62,2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53,9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D32C0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0,0</w:t>
            </w:r>
          </w:p>
        </w:tc>
      </w:tr>
      <w:tr w:rsidR="00114EB1" w:rsidRPr="00775324" w:rsidTr="00200717">
        <w:trPr>
          <w:trHeight w:val="12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Cs/>
                <w:i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6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Коммунальное хозяйство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всего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/>
                <w:bCs/>
                <w:iCs/>
              </w:rPr>
            </w:pPr>
            <w:r w:rsidRPr="00775324">
              <w:rPr>
                <w:b/>
                <w:bCs/>
                <w:iCs/>
              </w:rPr>
              <w:t>16,9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  <w:r w:rsidR="00114EB1" w:rsidRPr="00775324">
              <w:rPr>
                <w:b/>
                <w:bCs/>
                <w:iCs/>
              </w:rPr>
              <w:t>,0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федеральный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Областной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</w:tr>
      <w:tr w:rsidR="00114EB1" w:rsidRPr="00775324" w:rsidTr="00200717">
        <w:trPr>
          <w:trHeight w:val="400"/>
          <w:jc w:val="center"/>
        </w:trPr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/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r w:rsidRPr="00775324">
              <w:rPr>
                <w:bCs/>
                <w:iCs/>
              </w:rPr>
              <w:t>Местный бюджет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-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A3D8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A3D8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5"/>
          <w:jc w:val="center"/>
        </w:trPr>
        <w:tc>
          <w:tcPr>
            <w:tcW w:w="650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направление</w:t>
            </w:r>
          </w:p>
        </w:tc>
        <w:tc>
          <w:tcPr>
            <w:tcW w:w="1163" w:type="pct"/>
            <w:vMerge w:val="restar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 xml:space="preserve"> Борьба с борщевиком Сосновского</w:t>
            </w:r>
          </w:p>
        </w:tc>
        <w:tc>
          <w:tcPr>
            <w:tcW w:w="853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всего</w:t>
            </w:r>
          </w:p>
        </w:tc>
        <w:tc>
          <w:tcPr>
            <w:tcW w:w="326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pPr>
              <w:rPr>
                <w:b/>
              </w:rPr>
            </w:pPr>
            <w:r w:rsidRPr="00775324">
              <w:rPr>
                <w:b/>
              </w:rPr>
              <w:t>8,2</w:t>
            </w:r>
          </w:p>
        </w:tc>
        <w:tc>
          <w:tcPr>
            <w:tcW w:w="405" w:type="pct"/>
          </w:tcPr>
          <w:p w:rsidR="00114EB1" w:rsidRPr="00775324" w:rsidRDefault="00B66F07" w:rsidP="00596197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357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  <w:tc>
          <w:tcPr>
            <w:tcW w:w="534" w:type="pct"/>
          </w:tcPr>
          <w:p w:rsidR="00114EB1" w:rsidRPr="00775324" w:rsidRDefault="00114EB1" w:rsidP="00596197">
            <w:pPr>
              <w:rPr>
                <w:b/>
              </w:rPr>
            </w:pPr>
            <w:r w:rsidRPr="00775324">
              <w:rPr>
                <w:b/>
              </w:rPr>
              <w:t>8,</w:t>
            </w:r>
            <w:r w:rsidR="00596197">
              <w:rPr>
                <w:b/>
              </w:rPr>
              <w:t>2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1163" w:type="pct"/>
            <w:vMerge/>
          </w:tcPr>
          <w:p w:rsidR="00114EB1" w:rsidRPr="00775324" w:rsidRDefault="00114EB1" w:rsidP="006A3D87"/>
        </w:tc>
        <w:tc>
          <w:tcPr>
            <w:tcW w:w="853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федеральный бюджет</w:t>
            </w:r>
          </w:p>
        </w:tc>
        <w:tc>
          <w:tcPr>
            <w:tcW w:w="32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405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534" w:type="pct"/>
          </w:tcPr>
          <w:p w:rsidR="00114EB1" w:rsidRPr="00775324" w:rsidRDefault="00114EB1" w:rsidP="00204CBA">
            <w:r w:rsidRPr="00775324">
              <w:t>-</w:t>
            </w:r>
          </w:p>
        </w:tc>
      </w:tr>
      <w:tr w:rsidR="00CA75E0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650" w:type="pct"/>
            <w:vMerge/>
          </w:tcPr>
          <w:p w:rsidR="00CA75E0" w:rsidRPr="00775324" w:rsidRDefault="00CA75E0" w:rsidP="006A3D87"/>
        </w:tc>
        <w:tc>
          <w:tcPr>
            <w:tcW w:w="1163" w:type="pct"/>
            <w:vMerge/>
          </w:tcPr>
          <w:p w:rsidR="00CA75E0" w:rsidRPr="00775324" w:rsidRDefault="00CA75E0" w:rsidP="006A3D87"/>
        </w:tc>
        <w:tc>
          <w:tcPr>
            <w:tcW w:w="853" w:type="pct"/>
          </w:tcPr>
          <w:p w:rsidR="00CA75E0" w:rsidRPr="00775324" w:rsidRDefault="00CA75E0" w:rsidP="006A3D87"/>
          <w:p w:rsidR="00CA75E0" w:rsidRPr="00775324" w:rsidRDefault="00CA75E0" w:rsidP="006A3D87">
            <w:r w:rsidRPr="00775324">
              <w:t>областной бюджет</w:t>
            </w:r>
          </w:p>
        </w:tc>
        <w:tc>
          <w:tcPr>
            <w:tcW w:w="326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57" w:type="pct"/>
          </w:tcPr>
          <w:p w:rsidR="00CA75E0" w:rsidRPr="00775324" w:rsidRDefault="00CA75E0" w:rsidP="006A3D87">
            <w:r w:rsidRPr="00775324">
              <w:t>-</w:t>
            </w:r>
          </w:p>
        </w:tc>
        <w:tc>
          <w:tcPr>
            <w:tcW w:w="357" w:type="pct"/>
          </w:tcPr>
          <w:p w:rsidR="00CA75E0" w:rsidRPr="00775324" w:rsidRDefault="00CA75E0" w:rsidP="007411E8">
            <w:r>
              <w:t>8,1</w:t>
            </w:r>
          </w:p>
        </w:tc>
        <w:tc>
          <w:tcPr>
            <w:tcW w:w="405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357" w:type="pct"/>
          </w:tcPr>
          <w:p w:rsidR="00CA75E0" w:rsidRPr="00775324" w:rsidRDefault="00CA75E0" w:rsidP="00596197">
            <w:r w:rsidRPr="00775324">
              <w:t>8,1</w:t>
            </w:r>
          </w:p>
        </w:tc>
        <w:tc>
          <w:tcPr>
            <w:tcW w:w="534" w:type="pct"/>
          </w:tcPr>
          <w:p w:rsidR="00CA75E0" w:rsidRPr="00775324" w:rsidRDefault="00CA75E0" w:rsidP="00596197">
            <w:r w:rsidRPr="00775324">
              <w:t>8,1</w:t>
            </w:r>
          </w:p>
        </w:tc>
      </w:tr>
      <w:tr w:rsidR="00114EB1" w:rsidRPr="00775324" w:rsidTr="002007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  <w:jc w:val="center"/>
        </w:trPr>
        <w:tc>
          <w:tcPr>
            <w:tcW w:w="650" w:type="pct"/>
            <w:vMerge/>
          </w:tcPr>
          <w:p w:rsidR="00114EB1" w:rsidRPr="00775324" w:rsidRDefault="00114EB1" w:rsidP="006A3D87"/>
        </w:tc>
        <w:tc>
          <w:tcPr>
            <w:tcW w:w="1163" w:type="pct"/>
            <w:vMerge/>
          </w:tcPr>
          <w:p w:rsidR="00114EB1" w:rsidRPr="00775324" w:rsidRDefault="00114EB1" w:rsidP="006A3D87"/>
        </w:tc>
        <w:tc>
          <w:tcPr>
            <w:tcW w:w="853" w:type="pct"/>
          </w:tcPr>
          <w:p w:rsidR="00114EB1" w:rsidRPr="00775324" w:rsidRDefault="00114EB1" w:rsidP="006A3D87"/>
          <w:p w:rsidR="00114EB1" w:rsidRPr="00775324" w:rsidRDefault="00114EB1" w:rsidP="006A3D87">
            <w:r w:rsidRPr="00775324">
              <w:t>местный бюджет</w:t>
            </w:r>
          </w:p>
        </w:tc>
        <w:tc>
          <w:tcPr>
            <w:tcW w:w="326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114EB1" w:rsidP="006A3D87">
            <w:r w:rsidRPr="00775324">
              <w:t>-</w:t>
            </w:r>
          </w:p>
        </w:tc>
        <w:tc>
          <w:tcPr>
            <w:tcW w:w="357" w:type="pct"/>
          </w:tcPr>
          <w:p w:rsidR="00114EB1" w:rsidRPr="00775324" w:rsidRDefault="00CA75E0" w:rsidP="007411E8">
            <w:r>
              <w:t>0,1</w:t>
            </w:r>
          </w:p>
        </w:tc>
        <w:tc>
          <w:tcPr>
            <w:tcW w:w="405" w:type="pct"/>
          </w:tcPr>
          <w:p w:rsidR="00114EB1" w:rsidRPr="00775324" w:rsidRDefault="00F0725C" w:rsidP="007411E8">
            <w:r>
              <w:t>31,9</w:t>
            </w:r>
          </w:p>
        </w:tc>
        <w:tc>
          <w:tcPr>
            <w:tcW w:w="357" w:type="pct"/>
          </w:tcPr>
          <w:p w:rsidR="00114EB1" w:rsidRPr="00775324" w:rsidRDefault="00CA75E0" w:rsidP="007411E8">
            <w:r>
              <w:t>0</w:t>
            </w:r>
            <w:r w:rsidR="00114EB1" w:rsidRPr="00775324">
              <w:t>,1</w:t>
            </w:r>
          </w:p>
        </w:tc>
        <w:tc>
          <w:tcPr>
            <w:tcW w:w="534" w:type="pct"/>
          </w:tcPr>
          <w:p w:rsidR="00114EB1" w:rsidRPr="00775324" w:rsidRDefault="00CA75E0" w:rsidP="00204CBA">
            <w:r>
              <w:t>0</w:t>
            </w:r>
            <w:r w:rsidR="00114EB1" w:rsidRPr="00775324">
              <w:t>,1</w:t>
            </w:r>
          </w:p>
        </w:tc>
      </w:tr>
    </w:tbl>
    <w:p w:rsidR="004442E7" w:rsidRPr="00775324" w:rsidRDefault="004442E7" w:rsidP="004442E7">
      <w:r w:rsidRPr="00775324">
        <w:br w:type="page"/>
      </w:r>
    </w:p>
    <w:p w:rsidR="004442E7" w:rsidRPr="00775324" w:rsidRDefault="00783D9A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775324">
        <w:rPr>
          <w:b/>
        </w:rPr>
        <w:lastRenderedPageBreak/>
        <w:t>Форма № 4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75324">
        <w:rPr>
          <w:b/>
        </w:rPr>
        <w:t>Сведения об основных мерах правового регулировании в сфере реализации муниципальной программы</w:t>
      </w:r>
    </w:p>
    <w:p w:rsidR="004442E7" w:rsidRPr="00775324" w:rsidRDefault="004442E7" w:rsidP="004442E7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5278"/>
        <w:gridCol w:w="1984"/>
        <w:gridCol w:w="2126"/>
      </w:tblGrid>
      <w:tr w:rsidR="004442E7" w:rsidRPr="00775324" w:rsidTr="00865B64">
        <w:tc>
          <w:tcPr>
            <w:tcW w:w="64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№ п/п</w:t>
            </w:r>
          </w:p>
        </w:tc>
        <w:tc>
          <w:tcPr>
            <w:tcW w:w="3713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126" w:type="dxa"/>
          </w:tcPr>
          <w:p w:rsidR="004442E7" w:rsidRPr="00775324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775324">
              <w:rPr>
                <w:b/>
              </w:rPr>
              <w:t>Ожидаемые сроки принятия правового акта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1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 xml:space="preserve">Решение </w:t>
            </w:r>
            <w:proofErr w:type="spellStart"/>
            <w:r w:rsidRPr="00775324">
              <w:rPr>
                <w:spacing w:val="-1"/>
              </w:rPr>
              <w:t>Чеглаковской</w:t>
            </w:r>
            <w:proofErr w:type="spellEnd"/>
            <w:r w:rsidRPr="00775324">
              <w:rPr>
                <w:spacing w:val="-1"/>
              </w:rPr>
              <w:t xml:space="preserve">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rPr>
                <w:bCs/>
              </w:rPr>
              <w:t>Утверждение основных характеристик бюджета Чеглаковского сельского поселения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 xml:space="preserve">Ежегодно, </w:t>
            </w:r>
            <w:r w:rsidRPr="00775324">
              <w:rPr>
                <w:lang w:val="en-US"/>
              </w:rPr>
              <w:t>IV</w:t>
            </w:r>
            <w:r w:rsidRPr="00775324">
              <w:t xml:space="preserve"> квартал</w:t>
            </w:r>
          </w:p>
        </w:tc>
      </w:tr>
      <w:tr w:rsidR="00865B64" w:rsidRPr="00775324" w:rsidTr="00865B64">
        <w:tc>
          <w:tcPr>
            <w:tcW w:w="648" w:type="dxa"/>
          </w:tcPr>
          <w:p w:rsidR="00865B64" w:rsidRPr="00775324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775324">
              <w:t>2</w:t>
            </w:r>
          </w:p>
        </w:tc>
        <w:tc>
          <w:tcPr>
            <w:tcW w:w="3713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775324">
              <w:rPr>
                <w:spacing w:val="-1"/>
              </w:rPr>
              <w:t xml:space="preserve">Решение </w:t>
            </w:r>
            <w:proofErr w:type="spellStart"/>
            <w:r w:rsidRPr="00775324">
              <w:rPr>
                <w:spacing w:val="-1"/>
              </w:rPr>
              <w:t>Чеглаковской</w:t>
            </w:r>
            <w:proofErr w:type="spellEnd"/>
            <w:r w:rsidRPr="00775324">
              <w:rPr>
                <w:spacing w:val="-1"/>
              </w:rPr>
              <w:t xml:space="preserve"> сельской думы</w:t>
            </w:r>
          </w:p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 xml:space="preserve">В ходе исполнения бюджета поселения с учетом поступлений доходов в бюджет поселения принимается решение </w:t>
            </w:r>
            <w:proofErr w:type="spellStart"/>
            <w:r w:rsidRPr="00775324">
              <w:t>Чеглаковской</w:t>
            </w:r>
            <w:proofErr w:type="spellEnd"/>
            <w:r w:rsidRPr="00775324">
              <w:t xml:space="preserve"> сельской Думы о внесении изменений в решение </w:t>
            </w:r>
            <w:proofErr w:type="spellStart"/>
            <w:r w:rsidRPr="00775324">
              <w:t>Чеглаковской</w:t>
            </w:r>
            <w:proofErr w:type="spellEnd"/>
            <w:r w:rsidRPr="00775324">
              <w:t xml:space="preserve">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администрация Чеглаковского сельского поселения</w:t>
            </w:r>
          </w:p>
        </w:tc>
        <w:tc>
          <w:tcPr>
            <w:tcW w:w="2126" w:type="dxa"/>
          </w:tcPr>
          <w:p w:rsidR="00865B64" w:rsidRPr="00775324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775324">
              <w:t>По мере необходимости</w:t>
            </w:r>
          </w:p>
        </w:tc>
      </w:tr>
    </w:tbl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:rsidR="004442E7" w:rsidRPr="00775324" w:rsidRDefault="004442E7" w:rsidP="00783D9A">
      <w:pPr>
        <w:widowControl w:val="0"/>
        <w:autoSpaceDE w:val="0"/>
        <w:autoSpaceDN w:val="0"/>
        <w:adjustRightInd w:val="0"/>
        <w:jc w:val="right"/>
        <w:outlineLvl w:val="1"/>
      </w:pPr>
      <w:r w:rsidRPr="00775324">
        <w:rPr>
          <w:b/>
        </w:rPr>
        <w:br w:type="page"/>
      </w:r>
      <w:r w:rsidR="00783D9A" w:rsidRPr="00775324">
        <w:rPr>
          <w:b/>
        </w:rPr>
        <w:lastRenderedPageBreak/>
        <w:t>Форма № 5</w:t>
      </w:r>
    </w:p>
    <w:p w:rsidR="004442E7" w:rsidRPr="00775324" w:rsidRDefault="004442E7" w:rsidP="00DA75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75324">
        <w:rPr>
          <w:b/>
          <w:bCs/>
        </w:rPr>
        <w:t>Расходы на реализацию муниципальной программы за счет средств бюджета поселения</w:t>
      </w:r>
    </w:p>
    <w:p w:rsidR="004442E7" w:rsidRPr="00775324" w:rsidRDefault="004442E7" w:rsidP="004442E7"/>
    <w:tbl>
      <w:tblPr>
        <w:tblW w:w="5000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1808"/>
        <w:gridCol w:w="3796"/>
        <w:gridCol w:w="1416"/>
        <w:gridCol w:w="1070"/>
        <w:gridCol w:w="1067"/>
        <w:gridCol w:w="1256"/>
        <w:gridCol w:w="1229"/>
        <w:gridCol w:w="1513"/>
        <w:gridCol w:w="1910"/>
      </w:tblGrid>
      <w:tr w:rsidR="00B773F7" w:rsidRPr="00775324" w:rsidTr="00200717">
        <w:trPr>
          <w:trHeight w:val="6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F7" w:rsidRPr="00775324" w:rsidRDefault="00B773F7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F7" w:rsidRPr="00775324" w:rsidRDefault="00F93583" w:rsidP="003769F9">
            <w:pPr>
              <w:jc w:val="center"/>
            </w:pPr>
            <w:r w:rsidRPr="00775324">
              <w:t>Расходы</w:t>
            </w:r>
            <w:proofErr w:type="gramStart"/>
            <w:r w:rsidRPr="00775324">
              <w:t xml:space="preserve"> ,</w:t>
            </w:r>
            <w:proofErr w:type="gramEnd"/>
            <w:r w:rsidRPr="00775324">
              <w:t xml:space="preserve"> тыс. рублей</w:t>
            </w:r>
          </w:p>
        </w:tc>
      </w:tr>
      <w:tr w:rsidR="00114EB1" w:rsidRPr="00775324" w:rsidTr="00200717">
        <w:trPr>
          <w:trHeight w:val="611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EB1" w:rsidRPr="00775324" w:rsidRDefault="00114EB1" w:rsidP="00D86FC0"/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14EB1" w:rsidRPr="00775324" w:rsidTr="00200717">
        <w:trPr>
          <w:trHeight w:val="331"/>
        </w:trPr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Чеглаковском</w:t>
            </w:r>
            <w:proofErr w:type="spellEnd"/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1584,4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D1B78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A19C8">
              <w:rPr>
                <w:rFonts w:ascii="Times New Roman" w:hAnsi="Times New Roman" w:cs="Times New Roman"/>
                <w:b/>
                <w:sz w:val="24"/>
                <w:szCs w:val="24"/>
              </w:rPr>
              <w:t>092,1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0B0567" w:rsidP="00204C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B0567" w:rsidRPr="00775324" w:rsidTr="00200717">
        <w:trPr>
          <w:trHeight w:val="1097"/>
        </w:trPr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1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67" w:rsidRPr="00775324" w:rsidRDefault="000B0567" w:rsidP="00D86FC0"/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D86FC0">
            <w:pPr>
              <w:ind w:right="83"/>
              <w:jc w:val="both"/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 сельского поселения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1584,4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6C0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5180,3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22682D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1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19C8">
              <w:rPr>
                <w:rFonts w:ascii="Times New Roman" w:hAnsi="Times New Roman" w:cs="Times New Roman"/>
                <w:b/>
                <w:sz w:val="24"/>
                <w:szCs w:val="24"/>
              </w:rPr>
              <w:t>092,1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3207,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67" w:rsidRPr="00775324" w:rsidRDefault="000B0567" w:rsidP="008823E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3215,</w:t>
            </w:r>
            <w:r w:rsidR="002433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14EB1" w:rsidRPr="00775324" w:rsidTr="00200717">
        <w:trPr>
          <w:trHeight w:val="88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F14403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дорог,в том числе:на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ШевырталовоЧеглаковского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</w:t>
            </w:r>
            <w:r w:rsidR="00CF04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1B78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="000D1B78" w:rsidRPr="000D1B78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автомобильной  дороги </w:t>
            </w:r>
            <w:proofErr w:type="spellStart"/>
            <w:r w:rsidR="000D1B78" w:rsidRPr="000D1B7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0D1B78" w:rsidRPr="000D1B7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0D1B78" w:rsidRPr="000D1B78">
              <w:rPr>
                <w:rFonts w:ascii="Times New Roman" w:hAnsi="Times New Roman" w:cs="Times New Roman"/>
                <w:sz w:val="24"/>
                <w:szCs w:val="24"/>
              </w:rPr>
              <w:t>ентральнаяс.ЗаевоЧеглаковского</w:t>
            </w:r>
            <w:proofErr w:type="spellEnd"/>
            <w:r w:rsidR="000D1B78" w:rsidRPr="000D1B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D86FC0">
            <w:r w:rsidRPr="00775324"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670,5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916,8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114EB1" w:rsidP="000B056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161</w:t>
            </w:r>
            <w:r w:rsidR="000B0567">
              <w:rPr>
                <w:bCs/>
                <w:iCs/>
              </w:rPr>
              <w:t>1,1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0D1B78" w:rsidP="00F825C6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  <w:r w:rsidR="0022682D">
              <w:rPr>
                <w:bCs/>
                <w:iCs/>
              </w:rPr>
              <w:t>174,2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1055,</w:t>
            </w:r>
            <w:r w:rsidR="002433C9">
              <w:rPr>
                <w:bCs/>
                <w:iCs/>
              </w:rPr>
              <w:t>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EB1" w:rsidRPr="00775324" w:rsidRDefault="00F825C6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1063,</w:t>
            </w:r>
            <w:r w:rsidR="002433C9">
              <w:rPr>
                <w:bCs/>
                <w:iCs/>
              </w:rPr>
              <w:t>4</w:t>
            </w:r>
          </w:p>
        </w:tc>
      </w:tr>
      <w:tr w:rsidR="00114EB1" w:rsidRPr="00775324" w:rsidTr="00200717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851,7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1119,6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3B1F5D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2562,8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22682D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AA19C8">
              <w:rPr>
                <w:bCs/>
                <w:iCs/>
              </w:rPr>
              <w:t>257,9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6C0D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6C0DC0">
            <w:pPr>
              <w:ind w:right="83"/>
              <w:rPr>
                <w:bCs/>
                <w:i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2144,0</w:t>
            </w:r>
          </w:p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людей на водных объектах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981,2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CC" w:rsidRDefault="008865CC" w:rsidP="0011385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600,0</w:t>
            </w:r>
          </w:p>
          <w:p w:rsidR="00114EB1" w:rsidRPr="008865CC" w:rsidRDefault="00114EB1" w:rsidP="008865CC"/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11385A">
            <w:pPr>
              <w:ind w:right="83"/>
              <w:rPr>
                <w:bCs/>
                <w:i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</w:p>
        </w:tc>
      </w:tr>
      <w:tr w:rsidR="00114EB1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Коммунальное хозяйство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16,9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17,0</w:t>
            </w:r>
          </w:p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D86FC0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4442E7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CA75E0" w:rsidP="00204CBA">
            <w:pPr>
              <w:ind w:right="83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114EB1" w:rsidRPr="00775324">
              <w:rPr>
                <w:bCs/>
                <w:iCs/>
              </w:rPr>
              <w:t>,0</w:t>
            </w:r>
          </w:p>
        </w:tc>
      </w:tr>
      <w:tr w:rsidR="00114EB1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jc w:val="both"/>
            </w:pPr>
            <w:r w:rsidRPr="00775324">
              <w:t>Благоустройство территории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rPr>
                <w:bCs/>
                <w:iCs/>
              </w:rPr>
            </w:pPr>
            <w:r w:rsidRPr="00775324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62,2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53,9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D86FC0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4442E7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B1" w:rsidRPr="00775324" w:rsidRDefault="00114EB1" w:rsidP="00204CBA">
            <w:pPr>
              <w:ind w:right="83"/>
              <w:rPr>
                <w:bCs/>
                <w:iCs/>
              </w:rPr>
            </w:pPr>
            <w:r w:rsidRPr="00775324">
              <w:rPr>
                <w:bCs/>
                <w:iCs/>
              </w:rPr>
              <w:t>0,0</w:t>
            </w:r>
          </w:p>
        </w:tc>
      </w:tr>
      <w:tr w:rsidR="00596197" w:rsidRPr="00775324" w:rsidTr="00200717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Направление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pPr>
              <w:jc w:val="both"/>
            </w:pPr>
            <w:r w:rsidRPr="00775324">
              <w:t>Борьба с борщевиком Сосновского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администрация сельского поселения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Pr="00775324" w:rsidRDefault="00596197" w:rsidP="00D86FC0">
            <w:r w:rsidRPr="00775324">
              <w:t>8,2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AA19C8">
            <w:r>
              <w:t>40,0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7" w:rsidRDefault="00596197">
            <w:r w:rsidRPr="00E5564E">
              <w:t>8,2</w:t>
            </w:r>
          </w:p>
        </w:tc>
      </w:tr>
    </w:tbl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:rsidR="00200717" w:rsidRDefault="00200717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  <w:sectPr w:rsidR="00200717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6</w:t>
      </w:r>
    </w:p>
    <w:p w:rsidR="00684A68" w:rsidRPr="00775324" w:rsidRDefault="00684A68" w:rsidP="00684A68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достижении показателей эффективности реализации муниципальной программы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017E" w:rsidRDefault="0075017E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/>
          <w:b/>
          <w:sz w:val="28"/>
          <w:szCs w:val="28"/>
        </w:rPr>
        <w:t>«Обеспечение функционирования администрации Чеглаковского сельского поселения»</w:t>
      </w:r>
    </w:p>
    <w:p w:rsidR="00684A68" w:rsidRPr="00775324" w:rsidRDefault="00684A68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684A68" w:rsidRPr="00775324" w:rsidTr="0011385A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Вид программы,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наименование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Значение показателей   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</w:tr>
      <w:tr w:rsidR="00684A68" w:rsidRPr="00775324" w:rsidTr="0011385A">
        <w:trPr>
          <w:trHeight w:val="3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68" w:rsidRPr="00775324" w:rsidRDefault="00684A68" w:rsidP="0011385A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775324" w:rsidTr="0011385A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68" w:rsidRPr="00775324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A68" w:rsidRPr="00775324" w:rsidRDefault="00684A68" w:rsidP="00684A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4A68" w:rsidRPr="00775324" w:rsidRDefault="00684A68" w:rsidP="00684A68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684A68" w:rsidRPr="00775324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:rsidR="00CB38F9" w:rsidRPr="00775324" w:rsidRDefault="00CB38F9" w:rsidP="00DA5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77532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2485"/>
        <w:gridCol w:w="5528"/>
        <w:gridCol w:w="1276"/>
        <w:gridCol w:w="1417"/>
        <w:gridCol w:w="2410"/>
      </w:tblGrid>
      <w:tr w:rsidR="00CB38F9" w:rsidRPr="00775324" w:rsidTr="00CB38F9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 к оценке расходов, %</w:t>
            </w:r>
          </w:p>
        </w:tc>
      </w:tr>
      <w:tr w:rsidR="00CB38F9" w:rsidRPr="00775324" w:rsidTr="00CB38F9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F9" w:rsidRPr="00775324" w:rsidRDefault="00CB38F9" w:rsidP="00CB38F9">
            <w:pPr>
              <w:jc w:val="both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CB38F9" w:rsidRPr="00775324" w:rsidSect="00CB38F9">
          <w:pgSz w:w="16838" w:h="11906" w:orient="landscape"/>
          <w:pgMar w:top="568" w:right="1021" w:bottom="624" w:left="902" w:header="720" w:footer="720" w:gutter="0"/>
          <w:cols w:space="720"/>
        </w:sectPr>
      </w:pPr>
    </w:p>
    <w:p w:rsidR="00783D9A" w:rsidRPr="00775324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:rsidR="00CB38F9" w:rsidRPr="00775324" w:rsidRDefault="00CB38F9" w:rsidP="00CB38F9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4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:rsidR="00CB38F9" w:rsidRPr="00775324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Наименование муниципальной  программы 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:rsidR="00CB38F9" w:rsidRPr="00775324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</w:r>
      <w:r w:rsidRPr="00775324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8F9" w:rsidRPr="00775324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5954"/>
        <w:gridCol w:w="1559"/>
        <w:gridCol w:w="1985"/>
        <w:gridCol w:w="4394"/>
      </w:tblGrid>
      <w:tr w:rsidR="00CB38F9" w:rsidRPr="00775324" w:rsidTr="00CB38F9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775324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324">
              <w:rPr>
                <w:rFonts w:ascii="Times New Roman" w:hAnsi="Times New Roman" w:cs="Times New Roman"/>
                <w:sz w:val="24"/>
                <w:szCs w:val="24"/>
              </w:rPr>
              <w:t>Суть изменений  (краткое изложение)</w:t>
            </w: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775324" w:rsidTr="00CB38F9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F9" w:rsidRPr="00775324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F9" w:rsidRPr="00775324" w:rsidRDefault="00CB38F9" w:rsidP="00CB38F9">
      <w:pPr>
        <w:widowControl w:val="0"/>
        <w:autoSpaceDE w:val="0"/>
        <w:autoSpaceDN w:val="0"/>
        <w:adjustRightInd w:val="0"/>
        <w:spacing w:before="720"/>
        <w:jc w:val="center"/>
      </w:pPr>
      <w:r w:rsidRPr="00775324">
        <w:t>________________</w:t>
      </w:r>
    </w:p>
    <w:p w:rsidR="004442E7" w:rsidRPr="00775324" w:rsidRDefault="004442E7" w:rsidP="00223C9B">
      <w:pPr>
        <w:jc w:val="right"/>
      </w:pPr>
    </w:p>
    <w:p w:rsidR="004442E7" w:rsidRPr="00775324" w:rsidRDefault="004442E7" w:rsidP="004442E7"/>
    <w:p w:rsidR="00656EA3" w:rsidRPr="00B71959" w:rsidRDefault="00656EA3" w:rsidP="004442E7">
      <w:pPr>
        <w:jc w:val="right"/>
      </w:pPr>
    </w:p>
    <w:sectPr w:rsidR="00656EA3" w:rsidRPr="00B71959" w:rsidSect="00BC2FC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29" w:rsidRDefault="00BB7829" w:rsidP="00B66AA5">
      <w:r>
        <w:separator/>
      </w:r>
    </w:p>
  </w:endnote>
  <w:endnote w:type="continuationSeparator" w:id="1">
    <w:p w:rsidR="00BB7829" w:rsidRDefault="00BB7829" w:rsidP="00B6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29" w:rsidRDefault="00BB7829" w:rsidP="00B66AA5">
      <w:r>
        <w:separator/>
      </w:r>
    </w:p>
  </w:footnote>
  <w:footnote w:type="continuationSeparator" w:id="1">
    <w:p w:rsidR="00BB7829" w:rsidRDefault="00BB7829" w:rsidP="00B6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29" w:rsidRPr="00B66AA5" w:rsidRDefault="001D6EFA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="00BB7829"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34371D">
      <w:rPr>
        <w:noProof/>
        <w:sz w:val="28"/>
        <w:szCs w:val="28"/>
      </w:rPr>
      <w:t>2</w:t>
    </w:r>
    <w:r w:rsidRPr="00B66AA5">
      <w:rPr>
        <w:sz w:val="28"/>
        <w:szCs w:val="28"/>
      </w:rPr>
      <w:fldChar w:fldCharType="end"/>
    </w:r>
  </w:p>
  <w:p w:rsidR="00BB7829" w:rsidRDefault="00BB78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/>
  <w:rsids>
    <w:rsidRoot w:val="00AA753D"/>
    <w:rsid w:val="000018FB"/>
    <w:rsid w:val="00016CDE"/>
    <w:rsid w:val="000236BE"/>
    <w:rsid w:val="0003588F"/>
    <w:rsid w:val="000365FA"/>
    <w:rsid w:val="000371E4"/>
    <w:rsid w:val="000503A3"/>
    <w:rsid w:val="00070BE8"/>
    <w:rsid w:val="00070CC7"/>
    <w:rsid w:val="000947E4"/>
    <w:rsid w:val="000B0567"/>
    <w:rsid w:val="000B2193"/>
    <w:rsid w:val="000B5C12"/>
    <w:rsid w:val="000B7BFF"/>
    <w:rsid w:val="000D1B78"/>
    <w:rsid w:val="000E0F60"/>
    <w:rsid w:val="000F094B"/>
    <w:rsid w:val="000F7B5D"/>
    <w:rsid w:val="00101A0A"/>
    <w:rsid w:val="00107367"/>
    <w:rsid w:val="00112972"/>
    <w:rsid w:val="0011385A"/>
    <w:rsid w:val="00114EB1"/>
    <w:rsid w:val="0012668A"/>
    <w:rsid w:val="00131766"/>
    <w:rsid w:val="00151657"/>
    <w:rsid w:val="001544CE"/>
    <w:rsid w:val="00164300"/>
    <w:rsid w:val="00170A36"/>
    <w:rsid w:val="001744EA"/>
    <w:rsid w:val="00183D8D"/>
    <w:rsid w:val="00185945"/>
    <w:rsid w:val="0018744D"/>
    <w:rsid w:val="00190F95"/>
    <w:rsid w:val="0019232F"/>
    <w:rsid w:val="001C5BC4"/>
    <w:rsid w:val="001D0B4B"/>
    <w:rsid w:val="001D32C0"/>
    <w:rsid w:val="001D6EFA"/>
    <w:rsid w:val="001E3633"/>
    <w:rsid w:val="00200717"/>
    <w:rsid w:val="00204CBA"/>
    <w:rsid w:val="002068A2"/>
    <w:rsid w:val="00223C9B"/>
    <w:rsid w:val="0022682D"/>
    <w:rsid w:val="0023711A"/>
    <w:rsid w:val="0024127E"/>
    <w:rsid w:val="002420C7"/>
    <w:rsid w:val="002433C9"/>
    <w:rsid w:val="00254CE8"/>
    <w:rsid w:val="0029487B"/>
    <w:rsid w:val="002A0FA6"/>
    <w:rsid w:val="002A65F5"/>
    <w:rsid w:val="002B50B5"/>
    <w:rsid w:val="002C4F86"/>
    <w:rsid w:val="002D2DCB"/>
    <w:rsid w:val="002D5C55"/>
    <w:rsid w:val="002E7C3E"/>
    <w:rsid w:val="002F0B21"/>
    <w:rsid w:val="002F17D3"/>
    <w:rsid w:val="002F1DFE"/>
    <w:rsid w:val="002F4D3F"/>
    <w:rsid w:val="00310848"/>
    <w:rsid w:val="00312A3A"/>
    <w:rsid w:val="0032384B"/>
    <w:rsid w:val="00327032"/>
    <w:rsid w:val="00333474"/>
    <w:rsid w:val="00335A5A"/>
    <w:rsid w:val="00341F4C"/>
    <w:rsid w:val="00342118"/>
    <w:rsid w:val="0034371D"/>
    <w:rsid w:val="00355C84"/>
    <w:rsid w:val="00357478"/>
    <w:rsid w:val="00364B85"/>
    <w:rsid w:val="00366FC7"/>
    <w:rsid w:val="00373377"/>
    <w:rsid w:val="003769F9"/>
    <w:rsid w:val="003856DA"/>
    <w:rsid w:val="00386626"/>
    <w:rsid w:val="0039389A"/>
    <w:rsid w:val="003B1F5D"/>
    <w:rsid w:val="003B4B30"/>
    <w:rsid w:val="003C1028"/>
    <w:rsid w:val="003C28A3"/>
    <w:rsid w:val="003C5261"/>
    <w:rsid w:val="003D7C78"/>
    <w:rsid w:val="003E04E9"/>
    <w:rsid w:val="003E4476"/>
    <w:rsid w:val="003E5B76"/>
    <w:rsid w:val="00401E9C"/>
    <w:rsid w:val="0040450E"/>
    <w:rsid w:val="00406442"/>
    <w:rsid w:val="004070C0"/>
    <w:rsid w:val="004116B4"/>
    <w:rsid w:val="00425FF5"/>
    <w:rsid w:val="004442E7"/>
    <w:rsid w:val="00455FF5"/>
    <w:rsid w:val="004576DB"/>
    <w:rsid w:val="00475632"/>
    <w:rsid w:val="004809C4"/>
    <w:rsid w:val="00480EE3"/>
    <w:rsid w:val="00482904"/>
    <w:rsid w:val="004937DA"/>
    <w:rsid w:val="00493F6E"/>
    <w:rsid w:val="004A0312"/>
    <w:rsid w:val="004B3AD9"/>
    <w:rsid w:val="004C13E7"/>
    <w:rsid w:val="004D76ED"/>
    <w:rsid w:val="004E5D49"/>
    <w:rsid w:val="004E655E"/>
    <w:rsid w:val="004E74AA"/>
    <w:rsid w:val="004F1DF1"/>
    <w:rsid w:val="004F42BE"/>
    <w:rsid w:val="00522592"/>
    <w:rsid w:val="005324B0"/>
    <w:rsid w:val="0053699C"/>
    <w:rsid w:val="00542CA4"/>
    <w:rsid w:val="00552D1E"/>
    <w:rsid w:val="00553504"/>
    <w:rsid w:val="005700C3"/>
    <w:rsid w:val="0059556F"/>
    <w:rsid w:val="00596197"/>
    <w:rsid w:val="005A05DE"/>
    <w:rsid w:val="005A1718"/>
    <w:rsid w:val="005A2EC2"/>
    <w:rsid w:val="005A4F94"/>
    <w:rsid w:val="005C5E38"/>
    <w:rsid w:val="005D4537"/>
    <w:rsid w:val="005E2395"/>
    <w:rsid w:val="005E3177"/>
    <w:rsid w:val="005E7078"/>
    <w:rsid w:val="005F6E16"/>
    <w:rsid w:val="005F739E"/>
    <w:rsid w:val="005F7C12"/>
    <w:rsid w:val="00602AFB"/>
    <w:rsid w:val="0060423E"/>
    <w:rsid w:val="0060569A"/>
    <w:rsid w:val="00610A4C"/>
    <w:rsid w:val="00617026"/>
    <w:rsid w:val="00621715"/>
    <w:rsid w:val="00630B36"/>
    <w:rsid w:val="0063166E"/>
    <w:rsid w:val="00644908"/>
    <w:rsid w:val="00650CD6"/>
    <w:rsid w:val="0065191C"/>
    <w:rsid w:val="00656EA3"/>
    <w:rsid w:val="0066232A"/>
    <w:rsid w:val="00677403"/>
    <w:rsid w:val="00684A68"/>
    <w:rsid w:val="00685CAF"/>
    <w:rsid w:val="006902D5"/>
    <w:rsid w:val="006A3D87"/>
    <w:rsid w:val="006A472F"/>
    <w:rsid w:val="006B1643"/>
    <w:rsid w:val="006B494E"/>
    <w:rsid w:val="006C0DC0"/>
    <w:rsid w:val="006C3A64"/>
    <w:rsid w:val="006D0A37"/>
    <w:rsid w:val="006D5B69"/>
    <w:rsid w:val="006D7D33"/>
    <w:rsid w:val="006E5A5F"/>
    <w:rsid w:val="007004F0"/>
    <w:rsid w:val="00711BF6"/>
    <w:rsid w:val="00723236"/>
    <w:rsid w:val="007309C7"/>
    <w:rsid w:val="007411E8"/>
    <w:rsid w:val="00743D29"/>
    <w:rsid w:val="0075017E"/>
    <w:rsid w:val="00750CD6"/>
    <w:rsid w:val="0075385A"/>
    <w:rsid w:val="0076415B"/>
    <w:rsid w:val="00775324"/>
    <w:rsid w:val="00783D9A"/>
    <w:rsid w:val="00795FA0"/>
    <w:rsid w:val="007A5FDD"/>
    <w:rsid w:val="007B2C8C"/>
    <w:rsid w:val="007C2A28"/>
    <w:rsid w:val="007C3E91"/>
    <w:rsid w:val="007D525C"/>
    <w:rsid w:val="00804143"/>
    <w:rsid w:val="00805C08"/>
    <w:rsid w:val="008061BD"/>
    <w:rsid w:val="008129A1"/>
    <w:rsid w:val="008236E7"/>
    <w:rsid w:val="00831C92"/>
    <w:rsid w:val="00834C3D"/>
    <w:rsid w:val="00835180"/>
    <w:rsid w:val="00837CBD"/>
    <w:rsid w:val="00857193"/>
    <w:rsid w:val="008603B6"/>
    <w:rsid w:val="00863FC2"/>
    <w:rsid w:val="00865B64"/>
    <w:rsid w:val="00866407"/>
    <w:rsid w:val="00870075"/>
    <w:rsid w:val="00875EC6"/>
    <w:rsid w:val="008823EB"/>
    <w:rsid w:val="008865CC"/>
    <w:rsid w:val="00887346"/>
    <w:rsid w:val="008A257B"/>
    <w:rsid w:val="008B2D2E"/>
    <w:rsid w:val="008B3E0A"/>
    <w:rsid w:val="008B7701"/>
    <w:rsid w:val="008D6B6A"/>
    <w:rsid w:val="008E088D"/>
    <w:rsid w:val="008E0D33"/>
    <w:rsid w:val="008E32B7"/>
    <w:rsid w:val="008E36B1"/>
    <w:rsid w:val="008F17C5"/>
    <w:rsid w:val="008F1A1A"/>
    <w:rsid w:val="008F4B8E"/>
    <w:rsid w:val="00901FE7"/>
    <w:rsid w:val="00905AD5"/>
    <w:rsid w:val="00907311"/>
    <w:rsid w:val="00932E33"/>
    <w:rsid w:val="009437B2"/>
    <w:rsid w:val="009473CE"/>
    <w:rsid w:val="00950C45"/>
    <w:rsid w:val="00956C22"/>
    <w:rsid w:val="00970754"/>
    <w:rsid w:val="00992927"/>
    <w:rsid w:val="009C009B"/>
    <w:rsid w:val="009D1962"/>
    <w:rsid w:val="009E4B2B"/>
    <w:rsid w:val="009F1D52"/>
    <w:rsid w:val="009F3018"/>
    <w:rsid w:val="00A134F7"/>
    <w:rsid w:val="00A33E06"/>
    <w:rsid w:val="00A36826"/>
    <w:rsid w:val="00A43E58"/>
    <w:rsid w:val="00A539DE"/>
    <w:rsid w:val="00A62CD2"/>
    <w:rsid w:val="00A65692"/>
    <w:rsid w:val="00A7286A"/>
    <w:rsid w:val="00AA0E7E"/>
    <w:rsid w:val="00AA19C8"/>
    <w:rsid w:val="00AA753D"/>
    <w:rsid w:val="00AB6AC1"/>
    <w:rsid w:val="00AC1BDB"/>
    <w:rsid w:val="00AC51FA"/>
    <w:rsid w:val="00AD7098"/>
    <w:rsid w:val="00B04F96"/>
    <w:rsid w:val="00B052CA"/>
    <w:rsid w:val="00B14C0D"/>
    <w:rsid w:val="00B44ED5"/>
    <w:rsid w:val="00B50905"/>
    <w:rsid w:val="00B542E3"/>
    <w:rsid w:val="00B57FBF"/>
    <w:rsid w:val="00B66AA5"/>
    <w:rsid w:val="00B66F07"/>
    <w:rsid w:val="00B67E94"/>
    <w:rsid w:val="00B71959"/>
    <w:rsid w:val="00B773F7"/>
    <w:rsid w:val="00B8558A"/>
    <w:rsid w:val="00B8670B"/>
    <w:rsid w:val="00B90EE8"/>
    <w:rsid w:val="00B92705"/>
    <w:rsid w:val="00BA60CA"/>
    <w:rsid w:val="00BB3F9D"/>
    <w:rsid w:val="00BB7829"/>
    <w:rsid w:val="00BC2FC4"/>
    <w:rsid w:val="00BD04C8"/>
    <w:rsid w:val="00BD5403"/>
    <w:rsid w:val="00BE0AC3"/>
    <w:rsid w:val="00C05BA5"/>
    <w:rsid w:val="00C10642"/>
    <w:rsid w:val="00C10940"/>
    <w:rsid w:val="00C121EA"/>
    <w:rsid w:val="00C20EF5"/>
    <w:rsid w:val="00C27DAF"/>
    <w:rsid w:val="00C34E1D"/>
    <w:rsid w:val="00C552BF"/>
    <w:rsid w:val="00C56FE1"/>
    <w:rsid w:val="00C5773D"/>
    <w:rsid w:val="00C90593"/>
    <w:rsid w:val="00C9202F"/>
    <w:rsid w:val="00CA0200"/>
    <w:rsid w:val="00CA44BE"/>
    <w:rsid w:val="00CA54CB"/>
    <w:rsid w:val="00CA75E0"/>
    <w:rsid w:val="00CB38F9"/>
    <w:rsid w:val="00CB504F"/>
    <w:rsid w:val="00CB6F52"/>
    <w:rsid w:val="00CC509E"/>
    <w:rsid w:val="00CC5175"/>
    <w:rsid w:val="00CC5B54"/>
    <w:rsid w:val="00CF041E"/>
    <w:rsid w:val="00D06891"/>
    <w:rsid w:val="00D07096"/>
    <w:rsid w:val="00D10FA2"/>
    <w:rsid w:val="00D177AE"/>
    <w:rsid w:val="00D21C6F"/>
    <w:rsid w:val="00D21C7E"/>
    <w:rsid w:val="00D314E2"/>
    <w:rsid w:val="00D42ED1"/>
    <w:rsid w:val="00D6024C"/>
    <w:rsid w:val="00D70146"/>
    <w:rsid w:val="00D801F4"/>
    <w:rsid w:val="00D86FC0"/>
    <w:rsid w:val="00D9331E"/>
    <w:rsid w:val="00D93A0E"/>
    <w:rsid w:val="00D96097"/>
    <w:rsid w:val="00DA5749"/>
    <w:rsid w:val="00DA7579"/>
    <w:rsid w:val="00DB132B"/>
    <w:rsid w:val="00DC7DA8"/>
    <w:rsid w:val="00DD0B86"/>
    <w:rsid w:val="00DD76B3"/>
    <w:rsid w:val="00DF4E2B"/>
    <w:rsid w:val="00DF5FD3"/>
    <w:rsid w:val="00E01766"/>
    <w:rsid w:val="00E20157"/>
    <w:rsid w:val="00E36CBD"/>
    <w:rsid w:val="00E5190D"/>
    <w:rsid w:val="00E60B5D"/>
    <w:rsid w:val="00E67FB8"/>
    <w:rsid w:val="00EA3F4E"/>
    <w:rsid w:val="00EB05B6"/>
    <w:rsid w:val="00EC4CD7"/>
    <w:rsid w:val="00EE4704"/>
    <w:rsid w:val="00EF3613"/>
    <w:rsid w:val="00EF47B3"/>
    <w:rsid w:val="00EF5E91"/>
    <w:rsid w:val="00F0725C"/>
    <w:rsid w:val="00F14403"/>
    <w:rsid w:val="00F21ABF"/>
    <w:rsid w:val="00F4032D"/>
    <w:rsid w:val="00F441D3"/>
    <w:rsid w:val="00F45D3E"/>
    <w:rsid w:val="00F65C88"/>
    <w:rsid w:val="00F74F5A"/>
    <w:rsid w:val="00F75506"/>
    <w:rsid w:val="00F805F1"/>
    <w:rsid w:val="00F81A33"/>
    <w:rsid w:val="00F825C6"/>
    <w:rsid w:val="00F85F18"/>
    <w:rsid w:val="00F862C2"/>
    <w:rsid w:val="00F93583"/>
    <w:rsid w:val="00F97F5B"/>
    <w:rsid w:val="00FA1D82"/>
    <w:rsid w:val="00FA3F8D"/>
    <w:rsid w:val="00FA604C"/>
    <w:rsid w:val="00FC1BD8"/>
    <w:rsid w:val="00FC7032"/>
    <w:rsid w:val="00FD4523"/>
    <w:rsid w:val="00FE5001"/>
    <w:rsid w:val="00FE563E"/>
    <w:rsid w:val="00FE5712"/>
    <w:rsid w:val="00FF3AB9"/>
    <w:rsid w:val="00FF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A94E2336EE138137B5C5A0DC1009441E0C6C8FD72655DF467148FF7q8y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24</Pages>
  <Words>4470</Words>
  <Characters>33897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38291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Urist-Chegl</cp:lastModifiedBy>
  <cp:revision>6</cp:revision>
  <cp:lastPrinted>2021-06-24T05:53:00Z</cp:lastPrinted>
  <dcterms:created xsi:type="dcterms:W3CDTF">2024-09-30T06:56:00Z</dcterms:created>
  <dcterms:modified xsi:type="dcterms:W3CDTF">2024-10-01T10:20:00Z</dcterms:modified>
</cp:coreProperties>
</file>